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4A7C" w14:textId="3D7A46A9" w:rsidR="00250313" w:rsidRPr="00B426A4" w:rsidRDefault="00606713" w:rsidP="00250313">
      <w:pPr>
        <w:jc w:val="center"/>
        <w:rPr>
          <w:rFonts w:ascii="Arial" w:hAnsi="Arial" w:cs="Arial"/>
          <w:b/>
          <w:bCs/>
          <w:color w:val="385623" w:themeColor="accent6" w:themeShade="80"/>
          <w:sz w:val="32"/>
          <w:szCs w:val="32"/>
          <w:lang w:val="en-US"/>
        </w:rPr>
      </w:pPr>
      <w:r w:rsidRPr="00B426A4">
        <w:rPr>
          <w:rFonts w:ascii="Arial" w:hAnsi="Arial" w:cs="Arial"/>
          <w:b/>
          <w:bCs/>
          <w:noProof/>
          <w:color w:val="70AD47" w:themeColor="accent6"/>
          <w:sz w:val="32"/>
          <w:szCs w:val="32"/>
          <w:lang w:val="en-US"/>
        </w:rPr>
        <w:drawing>
          <wp:anchor distT="0" distB="0" distL="114300" distR="114300" simplePos="0" relativeHeight="251660288" behindDoc="1" locked="0" layoutInCell="1" allowOverlap="1" wp14:anchorId="16F59B89" wp14:editId="414C1E1C">
            <wp:simplePos x="0" y="0"/>
            <wp:positionH relativeFrom="column">
              <wp:posOffset>5004079</wp:posOffset>
            </wp:positionH>
            <wp:positionV relativeFrom="paragraph">
              <wp:posOffset>-349590</wp:posOffset>
            </wp:positionV>
            <wp:extent cx="602901" cy="555979"/>
            <wp:effectExtent l="0" t="0" r="0" b="3175"/>
            <wp:wrapNone/>
            <wp:docPr id="3" name="Picture 3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244" cy="560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6A4">
        <w:rPr>
          <w:rFonts w:ascii="Arial" w:hAnsi="Arial" w:cs="Arial"/>
          <w:b/>
          <w:bCs/>
          <w:noProof/>
          <w:color w:val="70AD47" w:themeColor="accent6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7A59A19C" wp14:editId="107B058F">
            <wp:simplePos x="0" y="0"/>
            <wp:positionH relativeFrom="column">
              <wp:posOffset>3953510</wp:posOffset>
            </wp:positionH>
            <wp:positionV relativeFrom="paragraph">
              <wp:posOffset>-280670</wp:posOffset>
            </wp:positionV>
            <wp:extent cx="986790" cy="488315"/>
            <wp:effectExtent l="0" t="0" r="3810" b="0"/>
            <wp:wrapNone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6A4">
        <w:rPr>
          <w:rFonts w:ascii="Arial" w:hAnsi="Arial" w:cs="Arial"/>
          <w:i/>
          <w:iCs/>
          <w:noProof/>
          <w:color w:val="70AD47" w:themeColor="accent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A1F6906" wp14:editId="2A28A40C">
            <wp:simplePos x="0" y="0"/>
            <wp:positionH relativeFrom="column">
              <wp:posOffset>3111877</wp:posOffset>
            </wp:positionH>
            <wp:positionV relativeFrom="paragraph">
              <wp:posOffset>-407035</wp:posOffset>
            </wp:positionV>
            <wp:extent cx="756920" cy="687705"/>
            <wp:effectExtent l="0" t="0" r="508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1BF8A" w14:textId="77777777" w:rsidR="00250313" w:rsidRPr="00B426A4" w:rsidRDefault="00250313" w:rsidP="00250313">
      <w:pPr>
        <w:jc w:val="center"/>
        <w:rPr>
          <w:rFonts w:ascii="Arial" w:hAnsi="Arial" w:cs="Arial"/>
          <w:b/>
          <w:bCs/>
          <w:color w:val="385623" w:themeColor="accent6" w:themeShade="80"/>
          <w:sz w:val="32"/>
          <w:szCs w:val="32"/>
          <w:lang w:val="en-US"/>
        </w:rPr>
      </w:pPr>
    </w:p>
    <w:p w14:paraId="41490588" w14:textId="77777777" w:rsidR="00606713" w:rsidRPr="00B426A4" w:rsidRDefault="00606713" w:rsidP="00606713">
      <w:pPr>
        <w:jc w:val="center"/>
        <w:rPr>
          <w:rFonts w:ascii="Arial" w:hAnsi="Arial" w:cs="Arial"/>
          <w:b/>
          <w:bCs/>
          <w:color w:val="2F6A55"/>
          <w:sz w:val="32"/>
          <w:szCs w:val="32"/>
          <w:lang w:bidi="hi-IN"/>
        </w:rPr>
      </w:pPr>
      <w:r w:rsidRPr="00B426A4">
        <w:rPr>
          <w:rFonts w:ascii="Arial" w:hAnsi="Arial" w:cs="Arial"/>
          <w:b/>
          <w:bCs/>
          <w:color w:val="2F6A55"/>
          <w:sz w:val="32"/>
          <w:szCs w:val="32"/>
          <w:lang w:bidi="hi-IN"/>
        </w:rPr>
        <w:t xml:space="preserve">APCRG </w:t>
      </w:r>
      <w:r w:rsidRPr="00B426A4">
        <w:rPr>
          <w:rFonts w:ascii="Mangal" w:hAnsi="Mangal" w:cs="Mangal" w:hint="cs"/>
          <w:b/>
          <w:bCs/>
          <w:color w:val="2F6A55"/>
          <w:sz w:val="32"/>
          <w:szCs w:val="32"/>
          <w:cs/>
          <w:lang w:bidi="hi-IN"/>
        </w:rPr>
        <w:t>स्कूपिंग</w:t>
      </w:r>
      <w:r w:rsidRPr="00B426A4">
        <w:rPr>
          <w:rFonts w:ascii="Arial" w:hAnsi="Arial" w:cs="Arial"/>
          <w:b/>
          <w:bCs/>
          <w:color w:val="2F6A55"/>
          <w:sz w:val="32"/>
          <w:szCs w:val="3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color w:val="2F6A55"/>
          <w:sz w:val="32"/>
          <w:szCs w:val="32"/>
          <w:cs/>
          <w:lang w:bidi="hi-IN"/>
        </w:rPr>
        <w:t>एक्सरसाइज</w:t>
      </w:r>
      <w:r w:rsidRPr="00B426A4">
        <w:rPr>
          <w:rFonts w:ascii="Arial" w:hAnsi="Arial" w:cs="Arial"/>
          <w:b/>
          <w:bCs/>
          <w:color w:val="2F6A55"/>
          <w:sz w:val="32"/>
          <w:szCs w:val="32"/>
          <w:cs/>
          <w:lang w:bidi="hi-IN"/>
        </w:rPr>
        <w:t>:</w:t>
      </w:r>
    </w:p>
    <w:p w14:paraId="2966171D" w14:textId="77777777" w:rsidR="00606713" w:rsidRPr="00B426A4" w:rsidRDefault="00606713" w:rsidP="00606713">
      <w:pPr>
        <w:jc w:val="center"/>
        <w:rPr>
          <w:rFonts w:ascii="Arial" w:hAnsi="Arial" w:cs="Arial"/>
          <w:b/>
          <w:bCs/>
          <w:color w:val="2F6A55"/>
          <w:sz w:val="32"/>
          <w:szCs w:val="32"/>
          <w:lang w:bidi="hi-IN"/>
        </w:rPr>
      </w:pPr>
      <w:r w:rsidRPr="00B426A4">
        <w:rPr>
          <w:rFonts w:ascii="Mangal" w:hAnsi="Mangal" w:cs="Mangal" w:hint="cs"/>
          <w:b/>
          <w:bCs/>
          <w:color w:val="2F6A55"/>
          <w:sz w:val="32"/>
          <w:szCs w:val="32"/>
          <w:cs/>
          <w:lang w:bidi="hi-IN"/>
        </w:rPr>
        <w:t>मैपिंग</w:t>
      </w:r>
      <w:r w:rsidRPr="00B426A4">
        <w:rPr>
          <w:rFonts w:ascii="Arial" w:hAnsi="Arial" w:cs="Arial"/>
          <w:b/>
          <w:bCs/>
          <w:color w:val="2F6A55"/>
          <w:sz w:val="32"/>
          <w:szCs w:val="3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color w:val="2F6A55"/>
          <w:sz w:val="32"/>
          <w:szCs w:val="32"/>
          <w:cs/>
          <w:lang w:bidi="hi-IN"/>
        </w:rPr>
        <w:t>पार्टनर्स</w:t>
      </w:r>
      <w:r w:rsidRPr="00B426A4">
        <w:rPr>
          <w:rFonts w:ascii="Arial" w:hAnsi="Arial" w:cs="Arial"/>
          <w:b/>
          <w:bCs/>
          <w:color w:val="2F6A55"/>
          <w:sz w:val="32"/>
          <w:szCs w:val="32"/>
          <w:lang w:bidi="hi-IN"/>
        </w:rPr>
        <w:t xml:space="preserve">, </w:t>
      </w:r>
      <w:r w:rsidRPr="00B426A4">
        <w:rPr>
          <w:rFonts w:ascii="Mangal" w:hAnsi="Mangal" w:cs="Mangal" w:hint="cs"/>
          <w:b/>
          <w:bCs/>
          <w:color w:val="2F6A55"/>
          <w:sz w:val="32"/>
          <w:szCs w:val="32"/>
          <w:cs/>
          <w:lang w:bidi="hi-IN"/>
        </w:rPr>
        <w:t>संदर्भ</w:t>
      </w:r>
      <w:r w:rsidRPr="00B426A4">
        <w:rPr>
          <w:rFonts w:ascii="Arial" w:hAnsi="Arial" w:cs="Arial"/>
          <w:b/>
          <w:bCs/>
          <w:color w:val="2F6A55"/>
          <w:sz w:val="32"/>
          <w:szCs w:val="3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color w:val="2F6A55"/>
          <w:sz w:val="32"/>
          <w:szCs w:val="32"/>
          <w:cs/>
          <w:lang w:bidi="hi-IN"/>
        </w:rPr>
        <w:t>को</w:t>
      </w:r>
      <w:r w:rsidRPr="00B426A4">
        <w:rPr>
          <w:rFonts w:ascii="Arial" w:hAnsi="Arial" w:cs="Arial"/>
          <w:b/>
          <w:bCs/>
          <w:color w:val="2F6A55"/>
          <w:sz w:val="32"/>
          <w:szCs w:val="3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color w:val="2F6A55"/>
          <w:sz w:val="32"/>
          <w:szCs w:val="32"/>
          <w:cs/>
          <w:lang w:bidi="hi-IN"/>
        </w:rPr>
        <w:t>समझना</w:t>
      </w:r>
      <w:r w:rsidRPr="00B426A4">
        <w:rPr>
          <w:rFonts w:ascii="Arial" w:hAnsi="Arial" w:cs="Arial"/>
          <w:b/>
          <w:bCs/>
          <w:color w:val="2F6A55"/>
          <w:sz w:val="32"/>
          <w:szCs w:val="32"/>
          <w:lang w:bidi="hi-IN"/>
        </w:rPr>
        <w:t>, CRG</w:t>
      </w:r>
      <w:r w:rsidRPr="00B426A4">
        <w:rPr>
          <w:rFonts w:ascii="Arial" w:hAnsi="Arial" w:cs="Arial"/>
          <w:b/>
          <w:bCs/>
          <w:color w:val="2F6A55"/>
          <w:sz w:val="32"/>
          <w:szCs w:val="3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color w:val="2F6A55"/>
          <w:sz w:val="32"/>
          <w:szCs w:val="32"/>
          <w:cs/>
          <w:lang w:bidi="hi-IN"/>
        </w:rPr>
        <w:t>गैप</w:t>
      </w:r>
      <w:r w:rsidRPr="00B426A4">
        <w:rPr>
          <w:rFonts w:ascii="Arial" w:hAnsi="Arial" w:cs="Arial"/>
          <w:b/>
          <w:bCs/>
          <w:color w:val="2F6A55"/>
          <w:sz w:val="32"/>
          <w:szCs w:val="3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color w:val="2F6A55"/>
          <w:sz w:val="32"/>
          <w:szCs w:val="32"/>
          <w:cs/>
          <w:lang w:bidi="hi-IN"/>
        </w:rPr>
        <w:t>की</w:t>
      </w:r>
      <w:r w:rsidRPr="00B426A4">
        <w:rPr>
          <w:rFonts w:ascii="Arial" w:hAnsi="Arial" w:cs="Arial"/>
          <w:b/>
          <w:bCs/>
          <w:color w:val="2F6A55"/>
          <w:sz w:val="32"/>
          <w:szCs w:val="3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color w:val="2F6A55"/>
          <w:sz w:val="32"/>
          <w:szCs w:val="32"/>
          <w:cs/>
          <w:lang w:bidi="hi-IN"/>
        </w:rPr>
        <w:t>पहचान</w:t>
      </w:r>
      <w:r w:rsidRPr="00B426A4">
        <w:rPr>
          <w:rFonts w:ascii="Arial" w:hAnsi="Arial" w:cs="Arial"/>
          <w:b/>
          <w:bCs/>
          <w:color w:val="2F6A55"/>
          <w:sz w:val="32"/>
          <w:szCs w:val="3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color w:val="2F6A55"/>
          <w:sz w:val="32"/>
          <w:szCs w:val="32"/>
          <w:cs/>
          <w:lang w:bidi="hi-IN"/>
        </w:rPr>
        <w:t>करना</w:t>
      </w:r>
    </w:p>
    <w:p w14:paraId="45CAB085" w14:textId="6C9A1F79" w:rsidR="00C86E83" w:rsidRPr="00B426A4" w:rsidRDefault="00606713" w:rsidP="00C86E83">
      <w:pPr>
        <w:jc w:val="center"/>
        <w:rPr>
          <w:rFonts w:ascii="Arial" w:hAnsi="Arial" w:cs="Arial"/>
          <w:i/>
          <w:iCs/>
          <w:color w:val="2F6A55"/>
          <w:sz w:val="28"/>
          <w:szCs w:val="28"/>
          <w:cs/>
          <w:lang w:bidi="hi-IN"/>
        </w:rPr>
      </w:pPr>
      <w:r w:rsidRPr="00B426A4">
        <w:rPr>
          <w:rFonts w:ascii="Mangal" w:hAnsi="Mangal" w:cs="Mangal" w:hint="cs"/>
          <w:i/>
          <w:iCs/>
          <w:color w:val="2F6A55"/>
          <w:sz w:val="28"/>
          <w:szCs w:val="28"/>
          <w:cs/>
          <w:lang w:bidi="hi-IN"/>
        </w:rPr>
        <w:t>सोशल</w:t>
      </w:r>
      <w:r w:rsidRPr="00B426A4">
        <w:rPr>
          <w:rFonts w:ascii="Arial" w:hAnsi="Arial" w:cs="Arial"/>
          <w:i/>
          <w:iCs/>
          <w:color w:val="2F6A55"/>
          <w:sz w:val="28"/>
          <w:szCs w:val="28"/>
          <w:cs/>
          <w:lang w:bidi="hi-IN"/>
        </w:rPr>
        <w:t xml:space="preserve"> </w:t>
      </w:r>
      <w:r w:rsidRPr="00B426A4">
        <w:rPr>
          <w:rFonts w:ascii="Mangal" w:hAnsi="Mangal" w:cs="Mangal" w:hint="cs"/>
          <w:i/>
          <w:iCs/>
          <w:color w:val="2F6A55"/>
          <w:sz w:val="28"/>
          <w:szCs w:val="28"/>
          <w:cs/>
          <w:lang w:bidi="hi-IN"/>
        </w:rPr>
        <w:t>नेटवर्किंग</w:t>
      </w:r>
      <w:r w:rsidRPr="00B426A4">
        <w:rPr>
          <w:rFonts w:ascii="Arial" w:hAnsi="Arial" w:cs="Arial"/>
          <w:i/>
          <w:iCs/>
          <w:color w:val="2F6A55"/>
          <w:sz w:val="28"/>
          <w:szCs w:val="28"/>
          <w:cs/>
          <w:lang w:bidi="hi-IN"/>
        </w:rPr>
        <w:t xml:space="preserve"> </w:t>
      </w:r>
      <w:r w:rsidRPr="00B426A4">
        <w:rPr>
          <w:rFonts w:ascii="Mangal" w:hAnsi="Mangal" w:cs="Mangal" w:hint="cs"/>
          <w:i/>
          <w:iCs/>
          <w:color w:val="2F6A55"/>
          <w:sz w:val="28"/>
          <w:szCs w:val="28"/>
          <w:cs/>
          <w:lang w:bidi="hi-IN"/>
        </w:rPr>
        <w:t>मैपिंग</w:t>
      </w:r>
      <w:r w:rsidRPr="00B426A4">
        <w:rPr>
          <w:rFonts w:ascii="Arial" w:hAnsi="Arial" w:cs="Arial"/>
          <w:i/>
          <w:iCs/>
          <w:color w:val="2F6A55"/>
          <w:sz w:val="28"/>
          <w:szCs w:val="28"/>
          <w:cs/>
          <w:lang w:bidi="hi-IN"/>
        </w:rPr>
        <w:t xml:space="preserve"> </w:t>
      </w:r>
      <w:r w:rsidRPr="00B426A4">
        <w:rPr>
          <w:rFonts w:ascii="Mangal" w:hAnsi="Mangal" w:cs="Mangal" w:hint="cs"/>
          <w:i/>
          <w:iCs/>
          <w:color w:val="2F6A55"/>
          <w:sz w:val="28"/>
          <w:szCs w:val="28"/>
          <w:cs/>
          <w:lang w:bidi="hi-IN"/>
        </w:rPr>
        <w:t>टूल</w:t>
      </w:r>
    </w:p>
    <w:p w14:paraId="6FB6636F" w14:textId="77777777" w:rsidR="00606713" w:rsidRPr="00B426A4" w:rsidRDefault="00606713" w:rsidP="00C86E83">
      <w:pPr>
        <w:jc w:val="center"/>
        <w:rPr>
          <w:rFonts w:ascii="Arial" w:hAnsi="Arial" w:cs="Arial"/>
          <w:i/>
          <w:iCs/>
          <w:color w:val="385623" w:themeColor="accent6" w:themeShade="80"/>
          <w:sz w:val="28"/>
          <w:szCs w:val="28"/>
        </w:rPr>
      </w:pPr>
    </w:p>
    <w:p w14:paraId="4E2D9528" w14:textId="2552A5C9" w:rsidR="00A000C7" w:rsidRPr="00B426A4" w:rsidRDefault="00606713" w:rsidP="00C86E83">
      <w:pPr>
        <w:rPr>
          <w:rFonts w:ascii="Arial" w:hAnsi="Arial" w:cs="Arial"/>
          <w:sz w:val="22"/>
          <w:szCs w:val="22"/>
          <w:cs/>
          <w:lang w:bidi="hi-IN"/>
        </w:rPr>
      </w:pPr>
      <w:r w:rsidRPr="00B426A4">
        <w:rPr>
          <w:rFonts w:ascii="Mangal" w:hAnsi="Mangal" w:cs="Mangal" w:hint="cs"/>
          <w:sz w:val="22"/>
          <w:szCs w:val="22"/>
          <w:cs/>
          <w:lang w:bidi="hi-IN"/>
        </w:rPr>
        <w:t>इस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सोशल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नेटवर्किंग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मैपिंग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टूल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उद्देश्य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देश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स्तर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ग्लोबल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फंड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प्रक्रिया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संबंध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में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नागरिक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समाज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मुख्य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जनसंख्या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>-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नेतृत्व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वाले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संगठनों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और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>/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समुदाय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>-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नेतृत्व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वाले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संगठनों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और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एक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>-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दूसरे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साथ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उनके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संबंधों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रूपरेखा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करना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सोशल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मीडिया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नेटवर्क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ऐप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कैसे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काम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करता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यह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एक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दूसरे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रिश्तों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प्रत्येक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हितधारक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बीच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काम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करने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वाले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रिश्तों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और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संचार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समय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और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अंतराल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मैप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करेगा।</w:t>
      </w:r>
    </w:p>
    <w:p w14:paraId="6EAEE343" w14:textId="77777777" w:rsidR="00606713" w:rsidRPr="00B426A4" w:rsidRDefault="00606713" w:rsidP="00C86E83">
      <w:pPr>
        <w:rPr>
          <w:rFonts w:ascii="Arial" w:hAnsi="Arial" w:cs="Arial"/>
          <w:sz w:val="22"/>
          <w:szCs w:val="22"/>
        </w:rPr>
      </w:pPr>
    </w:p>
    <w:p w14:paraId="73ED174A" w14:textId="5131905A" w:rsidR="001B6BCA" w:rsidRPr="00B426A4" w:rsidRDefault="00606713" w:rsidP="00C86E83">
      <w:pPr>
        <w:rPr>
          <w:rFonts w:ascii="Arial" w:hAnsi="Arial" w:cs="Arial"/>
          <w:sz w:val="22"/>
          <w:szCs w:val="22"/>
          <w:cs/>
          <w:lang w:bidi="hi-IN"/>
        </w:rPr>
      </w:pPr>
      <w:r w:rsidRPr="00B426A4">
        <w:rPr>
          <w:rFonts w:ascii="Mangal" w:hAnsi="Mangal" w:cs="Mangal" w:hint="cs"/>
          <w:sz w:val="22"/>
          <w:szCs w:val="22"/>
          <w:cs/>
          <w:lang w:bidi="hi-IN"/>
        </w:rPr>
        <w:t>निर्देश</w:t>
      </w:r>
      <w:r w:rsidRPr="00B426A4">
        <w:rPr>
          <w:rFonts w:ascii="Arial" w:hAnsi="Arial" w:cs="Arial"/>
          <w:sz w:val="22"/>
          <w:szCs w:val="22"/>
          <w:cs/>
          <w:lang w:bidi="hi-IN"/>
        </w:rPr>
        <w:t>:</w:t>
      </w:r>
    </w:p>
    <w:p w14:paraId="757BA33C" w14:textId="77777777" w:rsidR="00606713" w:rsidRPr="00B426A4" w:rsidRDefault="00606713" w:rsidP="00C86E83">
      <w:pPr>
        <w:rPr>
          <w:rFonts w:ascii="Arial" w:hAnsi="Arial" w:cs="Arial"/>
          <w:sz w:val="22"/>
          <w:szCs w:val="22"/>
        </w:rPr>
      </w:pPr>
    </w:p>
    <w:p w14:paraId="5568B023" w14:textId="77777777" w:rsidR="00606713" w:rsidRPr="00B426A4" w:rsidRDefault="00606713" w:rsidP="00606713">
      <w:pPr>
        <w:pStyle w:val="ListParagraph"/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  <w:lang w:bidi="hi-IN"/>
        </w:rPr>
      </w:pP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सर्वेक्षणकर्ता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प्रतिवादी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रूप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में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एक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नागरिक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समाज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समुदाय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>-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आधारित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समुदाय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>-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आधारित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संगठनात्मक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भागीदार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पहचान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करता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विशेषतः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कोई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ऐसा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व्यक्ति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जिसने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ग्लोबल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फंड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संदर्भ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में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पिछले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Arial" w:hAnsi="Arial" w:cs="Arial"/>
          <w:sz w:val="22"/>
          <w:szCs w:val="22"/>
          <w:lang w:bidi="hi-IN"/>
        </w:rPr>
        <w:t>6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महीनों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बारीकी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काम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किया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हो।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यह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व्यक्तिगत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रूप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समूह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में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किया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सकता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लेकिन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सर्वेक्षक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द्वारा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उत्तरदाता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सर्वेक्षण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प्रशासित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किया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जाना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चाहिए।</w:t>
      </w:r>
    </w:p>
    <w:p w14:paraId="2C3A075B" w14:textId="77777777" w:rsidR="00606713" w:rsidRPr="00B426A4" w:rsidRDefault="00606713" w:rsidP="00606713">
      <w:pPr>
        <w:pStyle w:val="ListParagraph"/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  <w:lang w:bidi="hi-IN"/>
        </w:rPr>
      </w:pP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सारी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जानकारी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देनी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होगी।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अधूरे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फार्म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प्रतिवादी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वापस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किया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जाना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चाहिए।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अगर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जानकारी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लागू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नहीं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होती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प्रतिवादी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पास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कोई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जानकारी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नहीं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तो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Arial" w:hAnsi="Arial" w:cs="Arial"/>
          <w:b/>
          <w:bCs/>
          <w:sz w:val="22"/>
          <w:szCs w:val="22"/>
          <w:lang w:bidi="hi-IN"/>
        </w:rPr>
        <w:t xml:space="preserve">N/A 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डाल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दें।</w:t>
      </w:r>
    </w:p>
    <w:p w14:paraId="49390354" w14:textId="77777777" w:rsidR="00606713" w:rsidRPr="00B426A4" w:rsidRDefault="00606713" w:rsidP="00606713">
      <w:pPr>
        <w:pStyle w:val="ListParagraph"/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  <w:lang w:bidi="hi-IN"/>
        </w:rPr>
      </w:pPr>
      <w:r w:rsidRPr="00B426A4">
        <w:rPr>
          <w:rFonts w:ascii="Mangal" w:hAnsi="Mangal" w:cs="Mangal" w:hint="cs"/>
          <w:sz w:val="22"/>
          <w:szCs w:val="22"/>
          <w:cs/>
          <w:lang w:bidi="hi-IN"/>
        </w:rPr>
        <w:t>एक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बार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सर्वेक्षण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वापस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आ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जाने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बाद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उत्तरदाता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स्नोबॉल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सेक्शन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में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संपर्कों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पुष्टि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करें।</w:t>
      </w:r>
    </w:p>
    <w:p w14:paraId="2B417C1E" w14:textId="77777777" w:rsidR="00606713" w:rsidRPr="00B426A4" w:rsidRDefault="00606713" w:rsidP="00606713">
      <w:pPr>
        <w:pStyle w:val="ListParagraph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B426A4">
        <w:rPr>
          <w:rFonts w:ascii="Mangal" w:hAnsi="Mangal" w:cs="Mangal" w:hint="cs"/>
          <w:sz w:val="22"/>
          <w:szCs w:val="22"/>
          <w:cs/>
          <w:lang w:bidi="hi-IN"/>
        </w:rPr>
        <w:t>इसके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बाद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सर्वेक्षक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सहयोगियों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तक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पहुंचेगा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और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इस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टूल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उपयोग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करके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एक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समान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साक्षात्कार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करेगा।</w:t>
      </w:r>
    </w:p>
    <w:p w14:paraId="7E5BAB34" w14:textId="0F081CF8" w:rsidR="00F71CDF" w:rsidRPr="00B426A4" w:rsidRDefault="00606713" w:rsidP="00606713">
      <w:pPr>
        <w:ind w:left="426"/>
        <w:rPr>
          <w:rFonts w:ascii="Arial" w:hAnsi="Arial" w:cs="Arial"/>
          <w:sz w:val="22"/>
          <w:szCs w:val="22"/>
          <w:cs/>
          <w:lang w:bidi="hi-IN"/>
        </w:rPr>
      </w:pPr>
      <w:r w:rsidRPr="00B426A4">
        <w:rPr>
          <w:rFonts w:ascii="Mangal" w:hAnsi="Mangal" w:cs="Mangal" w:hint="cs"/>
          <w:sz w:val="22"/>
          <w:szCs w:val="22"/>
          <w:cs/>
          <w:lang w:bidi="hi-IN"/>
        </w:rPr>
        <w:t>अन्य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सहयोगियों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साक्षात्कार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तब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तक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जारी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रखें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जब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तक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कि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सभी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सहयोगी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समाप्त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नहीं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जाते।</w:t>
      </w:r>
    </w:p>
    <w:p w14:paraId="454C1D47" w14:textId="77777777" w:rsidR="00606713" w:rsidRPr="00B426A4" w:rsidRDefault="00606713" w:rsidP="00606713">
      <w:pPr>
        <w:rPr>
          <w:rFonts w:ascii="Arial" w:hAnsi="Arial" w:cs="Arial"/>
          <w:sz w:val="22"/>
          <w:szCs w:val="22"/>
        </w:rPr>
      </w:pPr>
    </w:p>
    <w:p w14:paraId="5BC240BE" w14:textId="51B972EE" w:rsidR="00242311" w:rsidRPr="00B426A4" w:rsidRDefault="00606713" w:rsidP="0024231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bidi="hi-IN"/>
        </w:rPr>
      </w:pPr>
      <w:r w:rsidRPr="00B426A4">
        <w:rPr>
          <w:rFonts w:ascii="Mangal" w:hAnsi="Mangal" w:cs="Mangal" w:hint="cs"/>
          <w:sz w:val="22"/>
          <w:szCs w:val="22"/>
          <w:cs/>
          <w:lang w:bidi="hi-IN"/>
        </w:rPr>
        <w:t>ऑपरेशनल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परिभाषा</w:t>
      </w:r>
      <w:r w:rsidRPr="00B426A4">
        <w:rPr>
          <w:rFonts w:ascii="Arial" w:hAnsi="Arial" w:cs="Arial"/>
          <w:sz w:val="22"/>
          <w:szCs w:val="22"/>
          <w:lang w:bidi="hi-IN"/>
        </w:rPr>
        <w:t>:</w:t>
      </w:r>
    </w:p>
    <w:p w14:paraId="527AEF0C" w14:textId="77777777" w:rsidR="00606713" w:rsidRPr="00B426A4" w:rsidRDefault="00606713" w:rsidP="0024231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EFE5701" w14:textId="4DEF4F55" w:rsidR="00636D51" w:rsidRPr="00B426A4" w:rsidRDefault="00606713" w:rsidP="0024231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cs/>
          <w:lang w:bidi="hi-IN"/>
        </w:rPr>
      </w:pP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नागरिक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समाज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 –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संगठन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जिनमें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न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केवल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सामुदायिक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संगठन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और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अभिनेता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शामिल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बल्कि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अन्य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गैर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>-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सरकारी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गैर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>-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वाणिज्यिक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संगठन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भी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शामिल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हैं।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जैसे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राष्ट्रीय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क्षेत्रीय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वैश्विक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स्तर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सार्वजनिक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नीतियों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प्रक्रियाओं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और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संसाधन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जुटाने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काम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करने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वाले।</w:t>
      </w:r>
    </w:p>
    <w:p w14:paraId="70C361D8" w14:textId="77777777" w:rsidR="00606713" w:rsidRPr="00B426A4" w:rsidRDefault="00606713" w:rsidP="0024231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FAC6D75" w14:textId="1D8F571D" w:rsidR="00636D51" w:rsidRPr="00B426A4" w:rsidRDefault="00606713" w:rsidP="0024231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cs/>
          <w:lang w:bidi="hi-IN"/>
        </w:rPr>
      </w:pP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गैर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सरकारी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संगठन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 xml:space="preserve"> (</w:t>
      </w:r>
      <w:r w:rsidRPr="00B426A4">
        <w:rPr>
          <w:rFonts w:ascii="Arial" w:hAnsi="Arial" w:cs="Arial"/>
          <w:b/>
          <w:bCs/>
          <w:sz w:val="22"/>
          <w:szCs w:val="22"/>
          <w:lang w:bidi="hi-IN"/>
        </w:rPr>
        <w:t>NGO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>)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–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कम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कम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एक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(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1)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वर्ष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लिए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स्थानीय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राष्ट्रीय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प्राधिकरणों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साथ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एक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कानूनी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रूप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पंजीकृत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इकाई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और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सामुदायिक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स्तर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राष्ट्रीय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क्षेत्रीय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और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अंतरराष्ट्रीय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स्तर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एक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बड़े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Arial" w:hAnsi="Arial" w:cs="Arial"/>
          <w:sz w:val="22"/>
          <w:szCs w:val="22"/>
          <w:lang w:bidi="hi-IN"/>
        </w:rPr>
        <w:t>NGO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हिस्से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रूप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में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संचालित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होता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है।</w:t>
      </w:r>
    </w:p>
    <w:p w14:paraId="1F0DC62F" w14:textId="77777777" w:rsidR="00606713" w:rsidRPr="00B426A4" w:rsidRDefault="00606713" w:rsidP="00242311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71724A8" w14:textId="759E6354" w:rsidR="00636D51" w:rsidRPr="00B426A4" w:rsidRDefault="00606713" w:rsidP="0024231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cs/>
          <w:lang w:bidi="hi-IN"/>
        </w:rPr>
      </w:pP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समुदाय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>-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आधारित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संगठन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 xml:space="preserve"> (</w:t>
      </w:r>
      <w:r w:rsidRPr="00B426A4">
        <w:rPr>
          <w:rFonts w:ascii="Arial" w:hAnsi="Arial" w:cs="Arial"/>
          <w:b/>
          <w:bCs/>
          <w:sz w:val="22"/>
          <w:szCs w:val="22"/>
          <w:lang w:bidi="hi-IN"/>
        </w:rPr>
        <w:t>CBO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>)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– 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एक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कानूनी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रूप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पंजीकृत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गैर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>-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पंजीकृत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संगठन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विशेष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जरूरतों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चुनौतियों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जवाब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में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उदय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हुआ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ऐसे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संगठन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अपने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लाभार्थी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समुदाय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जरूरतों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पूरा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करते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चुनौतियों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जवाब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देते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हैं।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सीबीओ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सामुदायिक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स्तर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काम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करते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हैं।</w:t>
      </w:r>
    </w:p>
    <w:p w14:paraId="5855901D" w14:textId="77777777" w:rsidR="00606713" w:rsidRPr="00B426A4" w:rsidRDefault="00606713" w:rsidP="0024231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A13C88" w14:textId="60B27777" w:rsidR="00636D51" w:rsidRPr="00B426A4" w:rsidRDefault="00606713" w:rsidP="0024231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cs/>
          <w:lang w:bidi="hi-IN"/>
        </w:rPr>
      </w:pP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lastRenderedPageBreak/>
        <w:t>समुदाय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>-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नेतृत्व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वाला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संगठन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 –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एक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कानूनी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रूप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पंजीकृत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गैर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>-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पंजीकृत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संगठन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उन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लोगों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द्वारा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बनाया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और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नेतृत्व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किया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जाता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जिनकी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विशिष्ट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ज़रूरतें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चुनौतियाँ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और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इस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अवसर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उस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समुदाय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ज़रूरतों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पूरा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करने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चुनौतियों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जवाब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देने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लिए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आगे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बढ़े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हैं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जहाँ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और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मुख्य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रूप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उनके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प्रति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जवाबदेह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हैं।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इसमें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प्रमुख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जनसंख्या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>-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नेतृत्व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वाले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संगठन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शामिल</w:t>
      </w:r>
      <w:r w:rsidRPr="00B426A4">
        <w:rPr>
          <w:rFonts w:ascii="Arial" w:hAnsi="Arial" w:cs="Arial"/>
          <w:b/>
          <w:bCs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हैं</w:t>
      </w:r>
      <w:r w:rsidRPr="00B426A4">
        <w:rPr>
          <w:rFonts w:ascii="Arial" w:hAnsi="Arial" w:cs="Arial"/>
          <w:b/>
          <w:bCs/>
          <w:sz w:val="22"/>
          <w:szCs w:val="22"/>
          <w:lang w:bidi="hi-IN"/>
        </w:rPr>
        <w:t>;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मुख्य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और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कमजोर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आबादी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बने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कलंक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अपराधीकरण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असमानताओं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अनुभव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साझा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करते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हैं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,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और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अपने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साथी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समुदाय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सदस्यों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प्रतिनिधित्व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सकते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हैं।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उनकी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विशेषज्ञता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उनके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जीवित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अनुभवों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पर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आधारित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है।</w:t>
      </w:r>
    </w:p>
    <w:p w14:paraId="399DEE91" w14:textId="77777777" w:rsidR="00606713" w:rsidRPr="00B426A4" w:rsidRDefault="00606713" w:rsidP="0024231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4B4884" w14:textId="2ABCD03F" w:rsidR="001B6BCA" w:rsidRPr="00B426A4" w:rsidRDefault="00606713" w:rsidP="0077617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cs/>
          <w:lang w:bidi="hi-IN"/>
        </w:rPr>
      </w:pPr>
      <w:r w:rsidRPr="00B426A4">
        <w:rPr>
          <w:rFonts w:ascii="Mangal" w:hAnsi="Mangal" w:cs="Mangal" w:hint="cs"/>
          <w:b/>
          <w:bCs/>
          <w:sz w:val="22"/>
          <w:szCs w:val="22"/>
          <w:cs/>
          <w:lang w:bidi="hi-IN"/>
        </w:rPr>
        <w:t>नेटवर्क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 –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दो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(</w:t>
      </w:r>
      <w:r w:rsidRPr="00B426A4">
        <w:rPr>
          <w:rFonts w:ascii="Arial" w:hAnsi="Arial" w:cs="Arial"/>
          <w:sz w:val="22"/>
          <w:szCs w:val="22"/>
          <w:lang w:bidi="hi-IN"/>
        </w:rPr>
        <w:t xml:space="preserve">2)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अधिक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संगठनों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एक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समूह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किसी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विशेष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मुद्दे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या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चुनौती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के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जवाब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में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एक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ही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मिशन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को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साझा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करता</w:t>
      </w:r>
      <w:r w:rsidRPr="00B426A4">
        <w:rPr>
          <w:rFonts w:ascii="Arial" w:hAnsi="Arial" w:cs="Arial"/>
          <w:sz w:val="22"/>
          <w:szCs w:val="22"/>
          <w:cs/>
          <w:lang w:bidi="hi-IN"/>
        </w:rPr>
        <w:t xml:space="preserve"> </w:t>
      </w:r>
      <w:r w:rsidRPr="00B426A4">
        <w:rPr>
          <w:rFonts w:ascii="Mangal" w:hAnsi="Mangal" w:cs="Mangal" w:hint="cs"/>
          <w:sz w:val="22"/>
          <w:szCs w:val="22"/>
          <w:cs/>
          <w:lang w:bidi="hi-IN"/>
        </w:rPr>
        <w:t>है।</w:t>
      </w:r>
    </w:p>
    <w:p w14:paraId="288DD64F" w14:textId="77777777" w:rsidR="00606713" w:rsidRPr="00B426A4" w:rsidRDefault="00606713" w:rsidP="0077617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6C8A61" w14:textId="603E3B5F" w:rsidR="00F71CDF" w:rsidRPr="00B426A4" w:rsidRDefault="00606713" w:rsidP="00F71CDF">
      <w:pPr>
        <w:rPr>
          <w:rFonts w:ascii="Arial" w:hAnsi="Arial" w:cs="Arial"/>
          <w:b/>
          <w:bCs/>
          <w:sz w:val="28"/>
          <w:szCs w:val="28"/>
        </w:rPr>
      </w:pPr>
      <w:r w:rsidRPr="00B426A4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पृष्ठभूमि</w:t>
      </w:r>
      <w:r w:rsidRPr="00B426A4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की</w:t>
      </w:r>
      <w:r w:rsidRPr="00B426A4">
        <w:rPr>
          <w:rFonts w:ascii="Arial" w:hAnsi="Arial" w:cs="Arial"/>
          <w:b/>
          <w:bCs/>
          <w:sz w:val="28"/>
          <w:szCs w:val="28"/>
          <w:cs/>
          <w:lang w:bidi="hi-IN"/>
        </w:rPr>
        <w:t xml:space="preserve"> </w:t>
      </w:r>
      <w:r w:rsidRPr="00B426A4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जानकारी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242311" w:rsidRPr="00B426A4" w14:paraId="4AE42F0A" w14:textId="77777777" w:rsidTr="001F066E">
        <w:tc>
          <w:tcPr>
            <w:tcW w:w="2972" w:type="dxa"/>
            <w:shd w:val="clear" w:color="auto" w:fill="D0CECE" w:themeFill="background2" w:themeFillShade="E6"/>
          </w:tcPr>
          <w:p w14:paraId="083411AE" w14:textId="1A19E34D" w:rsidR="00242311" w:rsidRPr="00B426A4" w:rsidRDefault="00606713" w:rsidP="001F066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संगठन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नेटवर्क</w:t>
            </w:r>
            <w:proofErr w:type="spellEnd"/>
          </w:p>
        </w:tc>
        <w:tc>
          <w:tcPr>
            <w:tcW w:w="6038" w:type="dxa"/>
          </w:tcPr>
          <w:p w14:paraId="5096F93B" w14:textId="77777777" w:rsidR="00242311" w:rsidRPr="00B426A4" w:rsidRDefault="00242311" w:rsidP="001F06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CDF" w:rsidRPr="00B426A4" w14:paraId="7D3692D6" w14:textId="77777777" w:rsidTr="00F71CDF">
        <w:tc>
          <w:tcPr>
            <w:tcW w:w="2972" w:type="dxa"/>
            <w:shd w:val="clear" w:color="auto" w:fill="D0CECE" w:themeFill="background2" w:themeFillShade="E6"/>
          </w:tcPr>
          <w:p w14:paraId="79785BC9" w14:textId="56617E08" w:rsidR="00F71CDF" w:rsidRPr="00B426A4" w:rsidRDefault="00606713" w:rsidP="00F71C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नाम</w:t>
            </w:r>
            <w:proofErr w:type="spellEnd"/>
          </w:p>
        </w:tc>
        <w:tc>
          <w:tcPr>
            <w:tcW w:w="6038" w:type="dxa"/>
          </w:tcPr>
          <w:p w14:paraId="19661B6B" w14:textId="77777777" w:rsidR="00F71CDF" w:rsidRPr="00B426A4" w:rsidRDefault="00F71CDF" w:rsidP="00F71C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CDF" w:rsidRPr="00B426A4" w14:paraId="354B905B" w14:textId="77777777" w:rsidTr="00F71CDF">
        <w:tc>
          <w:tcPr>
            <w:tcW w:w="2972" w:type="dxa"/>
            <w:shd w:val="clear" w:color="auto" w:fill="D0CECE" w:themeFill="background2" w:themeFillShade="E6"/>
          </w:tcPr>
          <w:p w14:paraId="31AC1A13" w14:textId="14C96015" w:rsidR="00F71CDF" w:rsidRPr="00B426A4" w:rsidRDefault="00606713" w:rsidP="00F71C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स्थान</w:t>
            </w:r>
            <w:proofErr w:type="spellEnd"/>
          </w:p>
        </w:tc>
        <w:tc>
          <w:tcPr>
            <w:tcW w:w="6038" w:type="dxa"/>
          </w:tcPr>
          <w:p w14:paraId="327107F8" w14:textId="77777777" w:rsidR="00F71CDF" w:rsidRPr="00B426A4" w:rsidRDefault="00F71CDF" w:rsidP="00F71C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A15" w:rsidRPr="00B426A4" w14:paraId="5F280DA1" w14:textId="77777777" w:rsidTr="00F71CDF">
        <w:tc>
          <w:tcPr>
            <w:tcW w:w="2972" w:type="dxa"/>
            <w:shd w:val="clear" w:color="auto" w:fill="D0CECE" w:themeFill="background2" w:themeFillShade="E6"/>
          </w:tcPr>
          <w:p w14:paraId="570969C4" w14:textId="69D7DAA1" w:rsidR="00C96A15" w:rsidRPr="00B426A4" w:rsidRDefault="00606713" w:rsidP="00F71C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ग्लोबल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फंड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रोग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क्षेत्र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फोकस</w:t>
            </w:r>
            <w:proofErr w:type="spellEnd"/>
          </w:p>
        </w:tc>
        <w:tc>
          <w:tcPr>
            <w:tcW w:w="6038" w:type="dxa"/>
          </w:tcPr>
          <w:p w14:paraId="1F2B6756" w14:textId="77777777" w:rsidR="00C96A15" w:rsidRPr="00B426A4" w:rsidRDefault="00C96A15" w:rsidP="00F71C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CDF" w:rsidRPr="00B426A4" w14:paraId="0B51DA6A" w14:textId="77777777" w:rsidTr="00F71CDF">
        <w:tc>
          <w:tcPr>
            <w:tcW w:w="2972" w:type="dxa"/>
            <w:shd w:val="clear" w:color="auto" w:fill="D0CECE" w:themeFill="background2" w:themeFillShade="E6"/>
          </w:tcPr>
          <w:p w14:paraId="44D624E8" w14:textId="7A90E47F" w:rsidR="00F71CDF" w:rsidRPr="00B426A4" w:rsidRDefault="00606713" w:rsidP="00F71C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संगठन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नेटवर्क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सेवा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26A4">
              <w:rPr>
                <w:rFonts w:ascii="Mangal" w:hAnsi="Mangal" w:cs="Mangal" w:hint="cs"/>
                <w:sz w:val="22"/>
                <w:szCs w:val="22"/>
                <w:cs/>
                <w:lang w:bidi="hi-IN"/>
              </w:rPr>
              <w:t>अवधि</w:t>
            </w:r>
          </w:p>
        </w:tc>
        <w:tc>
          <w:tcPr>
            <w:tcW w:w="6038" w:type="dxa"/>
          </w:tcPr>
          <w:p w14:paraId="6652A35B" w14:textId="77777777" w:rsidR="00F71CDF" w:rsidRPr="00B426A4" w:rsidRDefault="00F71CDF" w:rsidP="00F71C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CDF" w:rsidRPr="00B426A4" w14:paraId="1B201BD7" w14:textId="77777777" w:rsidTr="00F71CDF">
        <w:tc>
          <w:tcPr>
            <w:tcW w:w="2972" w:type="dxa"/>
            <w:shd w:val="clear" w:color="auto" w:fill="D0CECE" w:themeFill="background2" w:themeFillShade="E6"/>
          </w:tcPr>
          <w:p w14:paraId="61519278" w14:textId="0AB10641" w:rsidR="00F71CDF" w:rsidRPr="00B426A4" w:rsidRDefault="00606713" w:rsidP="00F71C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ग्लोबल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फंड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आपके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संगठन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नेटवर्क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भूमिका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आप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अधिक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चुन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सकते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38" w:type="dxa"/>
          </w:tcPr>
          <w:p w14:paraId="6159171C" w14:textId="06258C28" w:rsidR="006C6390" w:rsidRPr="00B426A4" w:rsidRDefault="006C6390" w:rsidP="006C6390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प्रधान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27D4C7BA" w14:textId="5134E5BA" w:rsidR="006C6390" w:rsidRPr="00B426A4" w:rsidRDefault="006C6390" w:rsidP="00F71CDF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="00606713"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="00606713"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5A9FA717" w14:textId="280EDD88" w:rsidR="006C6390" w:rsidRPr="00B426A4" w:rsidRDefault="006C6390" w:rsidP="00F71CDF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="00606713"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="00606713"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06B61E4D" w14:textId="2E33A82C" w:rsidR="006C6390" w:rsidRPr="00B426A4" w:rsidRDefault="006C6390" w:rsidP="00F71CDF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सीसीएम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2ABF64BD" w14:textId="3649F856" w:rsidR="006C6390" w:rsidRPr="00B426A4" w:rsidRDefault="00776174" w:rsidP="00F71CDF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C6390"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केपी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प्रतिनिधि</w:t>
            </w:r>
            <w:proofErr w:type="spellEnd"/>
          </w:p>
          <w:p w14:paraId="3EC6FA22" w14:textId="6BD617F8" w:rsidR="00776174" w:rsidRPr="00B426A4" w:rsidRDefault="00776174" w:rsidP="00F71CDF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  ¨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सीसीएम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नेतृत्व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कार्यकारी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समिति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29BFAF9E" w14:textId="72387E92" w:rsidR="00776174" w:rsidRPr="00B426A4" w:rsidRDefault="00776174" w:rsidP="00F71CDF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  ¨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निगरानी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समिति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3071C384" w14:textId="56A83473" w:rsidR="006C6390" w:rsidRPr="00B426A4" w:rsidRDefault="006C6390" w:rsidP="00F71CDF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केपी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या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सीसीएम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लिए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केपी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प्रतिनिधि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का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नागरिक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समाज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निर्वाचन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क्षेत्र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का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110200C0" w14:textId="6A2054DD" w:rsidR="006C6390" w:rsidRPr="00B426A4" w:rsidRDefault="006C6390" w:rsidP="00F71CDF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तकनीकी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सहायता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टीए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प्रदाता</w:t>
            </w:r>
            <w:proofErr w:type="spellEnd"/>
          </w:p>
          <w:p w14:paraId="13C88BCE" w14:textId="2D0E19F4" w:rsidR="006C6390" w:rsidRPr="00B426A4" w:rsidRDefault="006C6390" w:rsidP="00F71CDF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अनुदान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अनुरोध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लेखन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टीम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0073AB11" w14:textId="76C4B27E" w:rsidR="006C6390" w:rsidRPr="00B426A4" w:rsidRDefault="006C6390" w:rsidP="00F71CDF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तकनीकी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कार्य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दल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7D518BE5" w14:textId="14155573" w:rsidR="006C6390" w:rsidRPr="00B426A4" w:rsidRDefault="006C6390" w:rsidP="00F71CDF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अन्य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कृपया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इंगित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_____________________________)</w:t>
            </w:r>
          </w:p>
          <w:p w14:paraId="116CEF2C" w14:textId="55B790A6" w:rsidR="006C6390" w:rsidRPr="00B426A4" w:rsidRDefault="006C6390" w:rsidP="00F71CDF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कोई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sz w:val="22"/>
                <w:szCs w:val="22"/>
              </w:rPr>
              <w:t>नहीं</w:t>
            </w:r>
            <w:proofErr w:type="spellEnd"/>
            <w:r w:rsidR="00606713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6713" w:rsidRPr="00B426A4">
              <w:rPr>
                <w:rFonts w:ascii="Arial" w:hAnsi="Arial" w:cs="Arial"/>
                <w:color w:val="FF0000"/>
                <w:sz w:val="22"/>
                <w:szCs w:val="22"/>
              </w:rPr>
              <w:t>(</w:t>
            </w:r>
            <w:proofErr w:type="spellStart"/>
            <w:r w:rsidR="00606713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यदि</w:t>
            </w:r>
            <w:proofErr w:type="spellEnd"/>
            <w:r w:rsidR="00606713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कोई</w:t>
            </w:r>
            <w:proofErr w:type="spellEnd"/>
            <w:r w:rsidR="00606713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नहीं</w:t>
            </w:r>
            <w:proofErr w:type="spellEnd"/>
            <w:r w:rsidR="00606713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है</w:t>
            </w:r>
            <w:proofErr w:type="spellEnd"/>
            <w:r w:rsidR="00606713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, </w:t>
            </w:r>
            <w:proofErr w:type="spellStart"/>
            <w:r w:rsidR="00606713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तो</w:t>
            </w:r>
            <w:proofErr w:type="spellEnd"/>
            <w:r w:rsidR="00606713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सर्वेक्षण</w:t>
            </w:r>
            <w:proofErr w:type="spellEnd"/>
            <w:r w:rsidR="00606713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यहीं</w:t>
            </w:r>
            <w:proofErr w:type="spellEnd"/>
            <w:r w:rsidR="00606713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समाप्त</w:t>
            </w:r>
            <w:proofErr w:type="spellEnd"/>
            <w:r w:rsidR="00606713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606713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करें</w:t>
            </w:r>
            <w:proofErr w:type="spellEnd"/>
            <w:r w:rsidR="00606713" w:rsidRPr="00B426A4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</w:tr>
      <w:tr w:rsidR="005E4DBD" w:rsidRPr="00B426A4" w14:paraId="6B9A1813" w14:textId="77777777" w:rsidTr="00F71CDF">
        <w:tc>
          <w:tcPr>
            <w:tcW w:w="2972" w:type="dxa"/>
            <w:shd w:val="clear" w:color="auto" w:fill="D0CECE" w:themeFill="background2" w:themeFillShade="E6"/>
          </w:tcPr>
          <w:p w14:paraId="7D8AE931" w14:textId="0DFA348E" w:rsidR="005E4DBD" w:rsidRPr="00B426A4" w:rsidRDefault="00B562EC" w:rsidP="00F71CD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आपके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संगठन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ग्लोबल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फंड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विशेषज्ञता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आप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अधिक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चुन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सकते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38" w:type="dxa"/>
          </w:tcPr>
          <w:p w14:paraId="7F613417" w14:textId="20C32A1A" w:rsidR="00C96A15" w:rsidRPr="00B426A4" w:rsidRDefault="00C96A15" w:rsidP="00C96A15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वकालत</w:t>
            </w:r>
            <w:proofErr w:type="spellEnd"/>
          </w:p>
          <w:p w14:paraId="4F1843E7" w14:textId="0ECDA994" w:rsidR="00C96A15" w:rsidRPr="00B426A4" w:rsidRDefault="00C96A15" w:rsidP="00C96A15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भागीदारों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साथ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साझेदारी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और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समन्वय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की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सुविधा</w:t>
            </w:r>
            <w:proofErr w:type="spellEnd"/>
          </w:p>
          <w:p w14:paraId="70F1D4E6" w14:textId="7E57C365" w:rsidR="00C96A15" w:rsidRPr="00B426A4" w:rsidRDefault="00C96A15" w:rsidP="00C96A15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संसाधन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जुटाना</w:t>
            </w:r>
            <w:proofErr w:type="spellEnd"/>
          </w:p>
          <w:p w14:paraId="08816F8C" w14:textId="2F59F2B8" w:rsidR="00C96A15" w:rsidRPr="00B426A4" w:rsidRDefault="00C96A15" w:rsidP="00C96A15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क्षमता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निर्माण</w:t>
            </w:r>
            <w:proofErr w:type="spellEnd"/>
          </w:p>
          <w:p w14:paraId="68A1083A" w14:textId="004E774C" w:rsidR="00C96A15" w:rsidRPr="00B426A4" w:rsidRDefault="00C96A15" w:rsidP="00C96A15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सेवा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प्रदान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करना</w:t>
            </w:r>
            <w:proofErr w:type="spellEnd"/>
          </w:p>
          <w:p w14:paraId="04C58605" w14:textId="0BA01782" w:rsidR="00C96A15" w:rsidRPr="00B426A4" w:rsidRDefault="00C96A15" w:rsidP="00C96A15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lastRenderedPageBreak/>
              <w:t xml:space="preserve">¨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नेतृत्व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और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संस्थागत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मजबूती</w:t>
            </w:r>
            <w:proofErr w:type="spellEnd"/>
          </w:p>
          <w:p w14:paraId="28B32557" w14:textId="7EDFAE6F" w:rsidR="00C96A15" w:rsidRPr="00B426A4" w:rsidRDefault="00C96A15" w:rsidP="00C96A15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निगरानी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और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मूल्यांकन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समुदाय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नेतृत्व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वाली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निगरानी</w:t>
            </w:r>
            <w:proofErr w:type="spellEnd"/>
          </w:p>
          <w:p w14:paraId="7BAC44EE" w14:textId="7236FBA6" w:rsidR="00C96A15" w:rsidRPr="00B426A4" w:rsidRDefault="00C96A15" w:rsidP="00C96A15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रणनीतिक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योजना</w:t>
            </w:r>
            <w:proofErr w:type="spellEnd"/>
          </w:p>
          <w:p w14:paraId="5520EFBD" w14:textId="71DE54A3" w:rsidR="005E4DBD" w:rsidRPr="00B426A4" w:rsidRDefault="00C96A15" w:rsidP="00C96A15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अन्य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कृपया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इंगित</w:t>
            </w:r>
            <w:proofErr w:type="spellEnd"/>
            <w:r w:rsidR="00B562E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562EC"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_____________________________)</w:t>
            </w:r>
          </w:p>
        </w:tc>
      </w:tr>
    </w:tbl>
    <w:p w14:paraId="36636EB9" w14:textId="583A6028" w:rsidR="00F71CDF" w:rsidRPr="00B426A4" w:rsidRDefault="00F71CDF" w:rsidP="00F71CDF">
      <w:pPr>
        <w:rPr>
          <w:rFonts w:ascii="Arial" w:hAnsi="Arial" w:cs="Arial"/>
          <w:b/>
          <w:bCs/>
          <w:sz w:val="22"/>
          <w:szCs w:val="22"/>
        </w:rPr>
      </w:pPr>
    </w:p>
    <w:p w14:paraId="5F5A2767" w14:textId="77776246" w:rsidR="006C6390" w:rsidRPr="00B426A4" w:rsidRDefault="006C6390">
      <w:pPr>
        <w:rPr>
          <w:rFonts w:ascii="Arial" w:hAnsi="Arial" w:cs="Arial"/>
          <w:b/>
          <w:bCs/>
          <w:sz w:val="28"/>
          <w:szCs w:val="28"/>
        </w:rPr>
      </w:pPr>
    </w:p>
    <w:p w14:paraId="5C7D4DBF" w14:textId="77777777" w:rsidR="001B6BCA" w:rsidRPr="00B426A4" w:rsidRDefault="001B6BCA">
      <w:pPr>
        <w:rPr>
          <w:rFonts w:ascii="Arial" w:eastAsia="Times New Roman" w:hAnsi="Arial" w:cs="Arial"/>
          <w:color w:val="000000"/>
          <w:sz w:val="22"/>
          <w:szCs w:val="22"/>
          <w:u w:val="single"/>
          <w:lang w:val="en-PH"/>
        </w:rPr>
      </w:pPr>
      <w:r w:rsidRPr="00B426A4">
        <w:rPr>
          <w:rFonts w:ascii="Arial" w:eastAsia="Times New Roman" w:hAnsi="Arial" w:cs="Arial"/>
          <w:color w:val="000000"/>
          <w:sz w:val="22"/>
          <w:szCs w:val="22"/>
          <w:u w:val="single"/>
          <w:lang w:val="en-PH"/>
        </w:rPr>
        <w:br w:type="page"/>
      </w:r>
    </w:p>
    <w:p w14:paraId="0FB117CE" w14:textId="37905A72" w:rsidR="001B6BCA" w:rsidRPr="00B426A4" w:rsidRDefault="00EB72CB" w:rsidP="00F71CDF">
      <w:pPr>
        <w:rPr>
          <w:rFonts w:ascii="Arial" w:hAnsi="Arial" w:cs="Arial"/>
          <w:sz w:val="22"/>
          <w:szCs w:val="22"/>
        </w:rPr>
      </w:pPr>
      <w:proofErr w:type="spellStart"/>
      <w:r w:rsidRPr="00B426A4">
        <w:rPr>
          <w:rFonts w:ascii="Mangal" w:hAnsi="Mangal" w:cs="Mangal"/>
          <w:sz w:val="22"/>
          <w:szCs w:val="22"/>
        </w:rPr>
        <w:lastRenderedPageBreak/>
        <w:t>निर्देश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B426A4">
        <w:rPr>
          <w:rFonts w:ascii="Mangal" w:hAnsi="Mangal" w:cs="Mangal"/>
          <w:sz w:val="22"/>
          <w:szCs w:val="22"/>
        </w:rPr>
        <w:t>इस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अगले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भाग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में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अपने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सहयोगियों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की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पहचान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करने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लिए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426A4">
        <w:rPr>
          <w:rFonts w:ascii="Mangal" w:hAnsi="Mangal" w:cs="Mangal"/>
          <w:sz w:val="22"/>
          <w:szCs w:val="22"/>
        </w:rPr>
        <w:t>उत्तरदाता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को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पहले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सहयोगी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से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यह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पुष्टि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करनी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होगी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कि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वे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भी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इसी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सर्वेक्षण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में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भाग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लेने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इच्छुक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हैं</w:t>
      </w:r>
      <w:proofErr w:type="spellEnd"/>
      <w:r w:rsidRPr="00B426A4">
        <w:rPr>
          <w:rFonts w:ascii="Mangal" w:hAnsi="Mangal" w:cs="Mangal"/>
          <w:sz w:val="22"/>
          <w:szCs w:val="22"/>
        </w:rPr>
        <w:t>।</w:t>
      </w:r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अगर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सहयोगी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भाग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लेने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से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मना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कर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देता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है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426A4">
        <w:rPr>
          <w:rFonts w:ascii="Mangal" w:hAnsi="Mangal" w:cs="Mangal"/>
          <w:sz w:val="22"/>
          <w:szCs w:val="22"/>
        </w:rPr>
        <w:t>तो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आप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सहयोगी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को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एक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ऐसे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सहयोगी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से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बदलना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होगा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जो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भाग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लेने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लिए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तैयार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हो</w:t>
      </w:r>
      <w:proofErr w:type="spellEnd"/>
      <w:r w:rsidRPr="00B426A4">
        <w:rPr>
          <w:rFonts w:ascii="Mangal" w:hAnsi="Mangal" w:cs="Mangal"/>
          <w:sz w:val="22"/>
          <w:szCs w:val="22"/>
        </w:rPr>
        <w:t>।</w:t>
      </w:r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सहयोगी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साथ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पुष्टि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करें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कि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उत्तरदाता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द्वारा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इसी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सर्वेक्षण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का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जवाब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देने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लिए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उनसे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संपर्क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किया</w:t>
      </w:r>
      <w:proofErr w:type="spellEnd"/>
      <w:r w:rsidRPr="00B426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26A4">
        <w:rPr>
          <w:rFonts w:ascii="Mangal" w:hAnsi="Mangal" w:cs="Mangal"/>
          <w:sz w:val="22"/>
          <w:szCs w:val="22"/>
        </w:rPr>
        <w:t>जाएगा</w:t>
      </w:r>
      <w:proofErr w:type="spellEnd"/>
      <w:r w:rsidRPr="00B426A4">
        <w:rPr>
          <w:rFonts w:ascii="Mangal" w:hAnsi="Mangal" w:cs="Mangal"/>
          <w:sz w:val="22"/>
          <w:szCs w:val="22"/>
        </w:rPr>
        <w:t>।</w:t>
      </w:r>
    </w:p>
    <w:p w14:paraId="37EA99E9" w14:textId="77777777" w:rsidR="00EB72CB" w:rsidRPr="00B426A4" w:rsidRDefault="00EB72CB" w:rsidP="00F71CDF">
      <w:pPr>
        <w:rPr>
          <w:rFonts w:ascii="Arial" w:hAnsi="Arial" w:cs="Arial"/>
          <w:b/>
          <w:bCs/>
          <w:sz w:val="28"/>
          <w:szCs w:val="28"/>
        </w:rPr>
      </w:pPr>
    </w:p>
    <w:p w14:paraId="5287D332" w14:textId="3997E854" w:rsidR="006C6390" w:rsidRPr="00B426A4" w:rsidRDefault="00EB72CB" w:rsidP="00F71CDF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val="en-PH"/>
        </w:rPr>
      </w:pPr>
      <w:proofErr w:type="spellStart"/>
      <w:r w:rsidRPr="00B426A4">
        <w:rPr>
          <w:rFonts w:ascii="Mangal" w:hAnsi="Mangal" w:cs="Mangal"/>
          <w:b/>
          <w:bCs/>
          <w:sz w:val="28"/>
          <w:szCs w:val="28"/>
        </w:rPr>
        <w:t>कनेक्शन</w:t>
      </w:r>
      <w:proofErr w:type="spellEnd"/>
      <w:r w:rsidRPr="00B426A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B426A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bCs/>
          <w:sz w:val="28"/>
          <w:szCs w:val="28"/>
        </w:rPr>
        <w:t>जानकारी</w:t>
      </w:r>
      <w:proofErr w:type="spellEnd"/>
      <w:r w:rsidRPr="00B426A4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Pr="00B426A4">
        <w:rPr>
          <w:rFonts w:ascii="Mangal" w:hAnsi="Mangal" w:cs="Mangal"/>
          <w:b/>
          <w:bCs/>
          <w:sz w:val="28"/>
          <w:szCs w:val="28"/>
        </w:rPr>
        <w:t>सहयोगी</w:t>
      </w:r>
      <w:proofErr w:type="spellEnd"/>
      <w:r w:rsidRPr="00B426A4">
        <w:rPr>
          <w:rFonts w:ascii="Arial" w:hAnsi="Arial" w:cs="Arial"/>
          <w:b/>
          <w:bCs/>
          <w:sz w:val="28"/>
          <w:szCs w:val="28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6C6390" w:rsidRPr="00B426A4" w14:paraId="56628E4E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02E3BFA1" w14:textId="5F90104E" w:rsidR="006C6390" w:rsidRPr="00B426A4" w:rsidRDefault="00EB72CB" w:rsidP="006B42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1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संगठन</w:t>
            </w:r>
            <w:proofErr w:type="spellEnd"/>
          </w:p>
        </w:tc>
        <w:tc>
          <w:tcPr>
            <w:tcW w:w="6038" w:type="dxa"/>
          </w:tcPr>
          <w:p w14:paraId="763B2760" w14:textId="77777777" w:rsidR="006C6390" w:rsidRPr="00B426A4" w:rsidRDefault="006C6390" w:rsidP="006B42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390" w:rsidRPr="00B426A4" w14:paraId="4631F8EC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1DFA1DA1" w14:textId="3823EABD" w:rsidR="006C6390" w:rsidRPr="00B426A4" w:rsidRDefault="00EB72CB" w:rsidP="006B42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1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नाम</w:t>
            </w:r>
            <w:proofErr w:type="spellEnd"/>
          </w:p>
        </w:tc>
        <w:tc>
          <w:tcPr>
            <w:tcW w:w="6038" w:type="dxa"/>
          </w:tcPr>
          <w:p w14:paraId="1F4F746B" w14:textId="77777777" w:rsidR="006C6390" w:rsidRPr="00B426A4" w:rsidRDefault="006C6390" w:rsidP="006B42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390" w:rsidRPr="00B426A4" w14:paraId="7B8DE7D8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06275D97" w14:textId="1AC05715" w:rsidR="006C6390" w:rsidRPr="00B426A4" w:rsidRDefault="00D3123C" w:rsidP="006B42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1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पद</w:t>
            </w:r>
            <w:proofErr w:type="spellEnd"/>
          </w:p>
        </w:tc>
        <w:tc>
          <w:tcPr>
            <w:tcW w:w="6038" w:type="dxa"/>
          </w:tcPr>
          <w:p w14:paraId="2F3E13E4" w14:textId="77777777" w:rsidR="006C6390" w:rsidRPr="00B426A4" w:rsidRDefault="006C6390" w:rsidP="006B42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390" w:rsidRPr="00B426A4" w14:paraId="39D05378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0E043764" w14:textId="6DD440FB" w:rsidR="006C6390" w:rsidRPr="00B426A4" w:rsidRDefault="00D3123C" w:rsidP="006B42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1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ईमेल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संपर्क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जानकारी</w:t>
            </w:r>
            <w:proofErr w:type="spellEnd"/>
          </w:p>
        </w:tc>
        <w:tc>
          <w:tcPr>
            <w:tcW w:w="6038" w:type="dxa"/>
          </w:tcPr>
          <w:p w14:paraId="52CDBCC9" w14:textId="77777777" w:rsidR="006C6390" w:rsidRPr="00B426A4" w:rsidRDefault="006C6390" w:rsidP="006B42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6390" w:rsidRPr="00B426A4" w14:paraId="7C091D22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55151743" w14:textId="6B67F451" w:rsidR="006C6390" w:rsidRPr="00B426A4" w:rsidRDefault="00D3123C" w:rsidP="006B42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ग्लोबल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फंड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1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भूमिका</w:t>
            </w:r>
            <w:proofErr w:type="spellEnd"/>
          </w:p>
        </w:tc>
        <w:tc>
          <w:tcPr>
            <w:tcW w:w="6038" w:type="dxa"/>
          </w:tcPr>
          <w:p w14:paraId="76086EB4" w14:textId="7E81F333" w:rsidR="00776174" w:rsidRPr="00B426A4" w:rsidRDefault="00776174" w:rsidP="0077617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प्रधान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3C8BE541" w14:textId="41D0815D" w:rsidR="00776174" w:rsidRPr="00B426A4" w:rsidRDefault="00776174" w:rsidP="0077617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="00D3123C"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5DE6BDD0" w14:textId="7C9675C2" w:rsidR="00776174" w:rsidRPr="00B426A4" w:rsidRDefault="00776174" w:rsidP="0077617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="00D3123C"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="00D3123C"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="00D3123C"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780CAE2C" w14:textId="78EB0017" w:rsidR="00776174" w:rsidRPr="00B426A4" w:rsidRDefault="00776174" w:rsidP="0077617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सीसीएम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1982D77B" w14:textId="0FE7ABD1" w:rsidR="00776174" w:rsidRPr="00B426A4" w:rsidRDefault="00776174" w:rsidP="0077617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  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केपी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प्रतिनिधि</w:t>
            </w:r>
            <w:proofErr w:type="spellEnd"/>
          </w:p>
          <w:p w14:paraId="4B914926" w14:textId="6EA88384" w:rsidR="00776174" w:rsidRPr="00B426A4" w:rsidRDefault="00776174" w:rsidP="0077617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  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सीसीएम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नेतृत्व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कार्यकारी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समिति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1FB00AE0" w14:textId="2E0D4D2F" w:rsidR="00776174" w:rsidRPr="00B426A4" w:rsidRDefault="00776174" w:rsidP="0077617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  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निगरानी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समिति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3F9E0592" w14:textId="1EEA7C6B" w:rsidR="00776174" w:rsidRPr="00B426A4" w:rsidRDefault="00776174" w:rsidP="0077617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केपी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या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सीसीएम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लिए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केपी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प्रतिनिधि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का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नागरिक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समाज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निर्वाचन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क्षेत्र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का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2C4895D8" w14:textId="330B5EE5" w:rsidR="00776174" w:rsidRPr="00B426A4" w:rsidRDefault="00776174" w:rsidP="0077617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तकनीकी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सहायता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(TA)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प्रदाता</w:t>
            </w:r>
            <w:proofErr w:type="spellEnd"/>
          </w:p>
          <w:p w14:paraId="77A95735" w14:textId="2ECCDB54" w:rsidR="00776174" w:rsidRPr="00B426A4" w:rsidRDefault="00776174" w:rsidP="0077617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अनुदान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अनुरोध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लेखन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टीम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368380FE" w14:textId="7DEB165C" w:rsidR="00776174" w:rsidRPr="00B426A4" w:rsidRDefault="00776174" w:rsidP="0077617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तकनीकी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कार्य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दल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6DF86A1C" w14:textId="6074EF28" w:rsidR="00776174" w:rsidRPr="00B426A4" w:rsidRDefault="00776174" w:rsidP="0077617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अन्य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कृपया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इंगित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_____________________________)</w:t>
            </w:r>
          </w:p>
          <w:p w14:paraId="72387C65" w14:textId="2C19DE2C" w:rsidR="006C6390" w:rsidRPr="00B426A4" w:rsidRDefault="00776174" w:rsidP="0077617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कोई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नहीं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123C" w:rsidRPr="00B426A4">
              <w:rPr>
                <w:rFonts w:ascii="Arial" w:hAnsi="Arial" w:cs="Arial"/>
                <w:color w:val="FF0000"/>
                <w:sz w:val="22"/>
                <w:szCs w:val="22"/>
              </w:rPr>
              <w:t>(</w:t>
            </w:r>
            <w:proofErr w:type="spellStart"/>
            <w:r w:rsidR="00D3123C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यदि</w:t>
            </w:r>
            <w:proofErr w:type="spellEnd"/>
            <w:r w:rsidR="00D3123C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कोई</w:t>
            </w:r>
            <w:proofErr w:type="spellEnd"/>
            <w:r w:rsidR="00D3123C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नहीं</w:t>
            </w:r>
            <w:proofErr w:type="spellEnd"/>
            <w:r w:rsidR="00D3123C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है</w:t>
            </w:r>
            <w:proofErr w:type="spellEnd"/>
            <w:r w:rsidR="00D3123C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, </w:t>
            </w:r>
            <w:proofErr w:type="spellStart"/>
            <w:r w:rsidR="00D3123C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तो</w:t>
            </w:r>
            <w:proofErr w:type="spellEnd"/>
            <w:r w:rsidR="00D3123C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सर्वेक्षण</w:t>
            </w:r>
            <w:proofErr w:type="spellEnd"/>
            <w:r w:rsidR="00D3123C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यहीं</w:t>
            </w:r>
            <w:proofErr w:type="spellEnd"/>
            <w:r w:rsidR="00D3123C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समाप्त</w:t>
            </w:r>
            <w:proofErr w:type="spellEnd"/>
            <w:r w:rsidR="00D3123C"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करें</w:t>
            </w:r>
            <w:proofErr w:type="spellEnd"/>
            <w:r w:rsidR="00D3123C" w:rsidRPr="00B426A4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</w:tr>
      <w:tr w:rsidR="00C27FD5" w:rsidRPr="00B426A4" w14:paraId="527BF0A6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3EBF800F" w14:textId="319C2B92" w:rsidR="00C27FD5" w:rsidRPr="00B426A4" w:rsidRDefault="00D3123C" w:rsidP="006B42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1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सापेक्ष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आप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इसके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>... (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आप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अधिक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चुन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सकते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38" w:type="dxa"/>
          </w:tcPr>
          <w:p w14:paraId="322FD65A" w14:textId="7BA5D3C4" w:rsidR="00521E82" w:rsidRPr="00B426A4" w:rsidRDefault="00521E82" w:rsidP="00521E82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तकनीकी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सहायता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प्रदाता</w:t>
            </w:r>
            <w:proofErr w:type="spellEnd"/>
          </w:p>
          <w:p w14:paraId="703F0E76" w14:textId="674C8575" w:rsidR="00521E82" w:rsidRPr="00B426A4" w:rsidRDefault="00521E82" w:rsidP="00521E82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सह</w:t>
            </w:r>
            <w:r w:rsidR="00D3123C"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="00D3123C" w:rsidRPr="00B426A4">
              <w:rPr>
                <w:rFonts w:ascii="Mangal" w:hAnsi="Mangal" w:cs="Mangal"/>
                <w:sz w:val="22"/>
                <w:szCs w:val="22"/>
              </w:rPr>
              <w:t>कार्यान्वयनकर्ता</w:t>
            </w:r>
            <w:proofErr w:type="spellEnd"/>
          </w:p>
          <w:p w14:paraId="4B498D75" w14:textId="74926DBE" w:rsidR="00B23451" w:rsidRPr="00B426A4" w:rsidRDefault="00B23451" w:rsidP="00521E82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फंडर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प्रधान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="00D3123C"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3E1AC7EB" w14:textId="222D0543" w:rsidR="00521E82" w:rsidRPr="00B426A4" w:rsidRDefault="00521E82" w:rsidP="00521E82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अनुदान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  <w:r w:rsidR="00B23451"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="00D3123C"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3451" w:rsidRPr="00B426A4"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="00D3123C"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="00D3123C"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="00D3123C"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24745060" w14:textId="10CC8B0F" w:rsidR="00521E82" w:rsidRPr="00B426A4" w:rsidRDefault="00521E82" w:rsidP="00521E82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पक्षधर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साथी</w:t>
            </w:r>
            <w:proofErr w:type="spellEnd"/>
          </w:p>
          <w:p w14:paraId="1D3C29BA" w14:textId="340658EC" w:rsidR="00521E82" w:rsidRPr="00B426A4" w:rsidRDefault="00521E82" w:rsidP="00521E82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निर्वाचन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क्षेत्र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सह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2819768D" w14:textId="46070539" w:rsidR="00521E82" w:rsidRPr="00B426A4" w:rsidRDefault="00521E82" w:rsidP="00521E82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प्रतिनिधि</w:t>
            </w:r>
            <w:proofErr w:type="spellEnd"/>
          </w:p>
          <w:p w14:paraId="4EE8647B" w14:textId="40C19DA9" w:rsidR="00521E82" w:rsidRPr="00B426A4" w:rsidRDefault="00521E82" w:rsidP="00521E82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सलाहकार</w:t>
            </w:r>
            <w:proofErr w:type="spellEnd"/>
          </w:p>
          <w:p w14:paraId="53A094DE" w14:textId="5018AE15" w:rsidR="00C27FD5" w:rsidRPr="00B426A4" w:rsidRDefault="00521E82" w:rsidP="00521E82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अन्य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कृपया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इंगित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_____________________________)</w:t>
            </w:r>
          </w:p>
        </w:tc>
      </w:tr>
      <w:tr w:rsidR="00F27AB4" w:rsidRPr="00B426A4" w14:paraId="093DCF98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00AD385A" w14:textId="08D2C227" w:rsidR="00F27AB4" w:rsidRPr="00B426A4" w:rsidRDefault="00D3123C" w:rsidP="006B42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ग्लोबल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फंड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संबंध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आप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और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1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साथ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कैसे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काम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करते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038" w:type="dxa"/>
          </w:tcPr>
          <w:p w14:paraId="73B11166" w14:textId="10DD71A9" w:rsidR="00F27AB4" w:rsidRPr="00B426A4" w:rsidRDefault="00F27AB4" w:rsidP="00F27AB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समुदाय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विविध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सदस्यों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को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साथ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लाएं</w:t>
            </w:r>
            <w:proofErr w:type="spellEnd"/>
          </w:p>
          <w:p w14:paraId="6AF562A0" w14:textId="48432442" w:rsidR="00F27AB4" w:rsidRPr="00B426A4" w:rsidRDefault="00F27AB4" w:rsidP="00F27AB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दूसरे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परामर्श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और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मुद्दों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पर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चर्चा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</w:p>
          <w:p w14:paraId="62D5759B" w14:textId="330C9DF3" w:rsidR="00F27AB4" w:rsidRPr="00B426A4" w:rsidRDefault="00F27AB4" w:rsidP="00F27AB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सूचना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और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या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ज्ञान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का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आदान</w:t>
            </w:r>
            <w:r w:rsidR="00D3123C"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="00D3123C" w:rsidRPr="00B426A4">
              <w:rPr>
                <w:rFonts w:ascii="Mangal" w:hAnsi="Mangal" w:cs="Mangal"/>
                <w:sz w:val="22"/>
                <w:szCs w:val="22"/>
              </w:rPr>
              <w:t>प्रदान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</w:p>
          <w:p w14:paraId="320DA14A" w14:textId="7F654A9A" w:rsidR="00F27AB4" w:rsidRPr="00B426A4" w:rsidRDefault="00F27AB4" w:rsidP="00F27AB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lastRenderedPageBreak/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संसाधन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साझा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यानी</w:t>
            </w:r>
            <w:proofErr w:type="spellEnd"/>
            <w:proofErr w:type="gram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वित्तीय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FF14F86" w14:textId="18E58A6E" w:rsidR="00F27AB4" w:rsidRPr="00B426A4" w:rsidRDefault="00F27AB4" w:rsidP="00F27AB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सामूहिक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निर्णय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लेने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संलग्न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हैं</w:t>
            </w:r>
            <w:proofErr w:type="spellEnd"/>
          </w:p>
          <w:p w14:paraId="7784B7FE" w14:textId="0D802D18" w:rsidR="00F27AB4" w:rsidRPr="00B426A4" w:rsidRDefault="00F27AB4" w:rsidP="00F27AB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मिशन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और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लक्ष्यों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को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साझा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</w:p>
          <w:p w14:paraId="10578960" w14:textId="17020A35" w:rsidR="00F27AB4" w:rsidRPr="00B426A4" w:rsidRDefault="00F27AB4" w:rsidP="00F27AB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अन्य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कृपया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इंगित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_____________________________)</w:t>
            </w:r>
          </w:p>
        </w:tc>
      </w:tr>
      <w:tr w:rsidR="00C27FD5" w:rsidRPr="00B426A4" w14:paraId="68797F3B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359174B6" w14:textId="37C73239" w:rsidR="00C27FD5" w:rsidRPr="00B426A4" w:rsidRDefault="00D3123C" w:rsidP="006B42B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lastRenderedPageBreak/>
              <w:t>ग्लोबल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फंड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प्रक्रिया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संबंध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निम्न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कौन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सबसे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अच्छा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वर्णन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करता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कि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आपने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पिछले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छह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महीनों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कितनी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बार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साथ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काम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किया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038" w:type="dxa"/>
          </w:tcPr>
          <w:p w14:paraId="1BE0CE91" w14:textId="18246D9E" w:rsidR="00C27FD5" w:rsidRPr="00B426A4" w:rsidRDefault="00C27FD5" w:rsidP="00C27FD5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पिछले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6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महीनों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नहीं</w:t>
            </w:r>
            <w:proofErr w:type="spellEnd"/>
          </w:p>
          <w:p w14:paraId="1A615503" w14:textId="1CF221BA" w:rsidR="00C27FD5" w:rsidRPr="00B426A4" w:rsidRDefault="00C27FD5" w:rsidP="00C27FD5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पिछले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6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महीने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बार</w:t>
            </w:r>
            <w:proofErr w:type="spellEnd"/>
          </w:p>
          <w:p w14:paraId="230720BE" w14:textId="2D15D6D0" w:rsidR="00C27FD5" w:rsidRPr="00B426A4" w:rsidRDefault="00C27FD5" w:rsidP="00C27FD5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पिछले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6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महीनों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अधिक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बार</w:t>
            </w:r>
            <w:proofErr w:type="spellEnd"/>
          </w:p>
          <w:p w14:paraId="637FEBE4" w14:textId="3EEC369A" w:rsidR="00C27FD5" w:rsidRPr="00B426A4" w:rsidRDefault="00C27FD5" w:rsidP="00C27FD5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पिछले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महीने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अधिक</w:t>
            </w:r>
            <w:proofErr w:type="spellEnd"/>
            <w:r w:rsidR="00D3123C"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बार</w:t>
            </w:r>
            <w:proofErr w:type="spellEnd"/>
          </w:p>
          <w:p w14:paraId="283731AD" w14:textId="17A122CC" w:rsidR="00C27FD5" w:rsidRPr="00B426A4" w:rsidRDefault="00C27FD5" w:rsidP="00C27FD5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="00D3123C" w:rsidRPr="00B426A4">
              <w:rPr>
                <w:rFonts w:ascii="Mangal" w:hAnsi="Mangal" w:cs="Mangal"/>
                <w:sz w:val="22"/>
                <w:szCs w:val="22"/>
              </w:rPr>
              <w:t>साप्ताहिक</w:t>
            </w:r>
            <w:proofErr w:type="spellEnd"/>
          </w:p>
        </w:tc>
      </w:tr>
    </w:tbl>
    <w:p w14:paraId="7F41E307" w14:textId="77777777" w:rsidR="001B6BCA" w:rsidRPr="00B426A4" w:rsidRDefault="001B6BCA">
      <w:pPr>
        <w:rPr>
          <w:rFonts w:ascii="Arial" w:hAnsi="Arial" w:cs="Arial"/>
          <w:b/>
          <w:bCs/>
          <w:sz w:val="28"/>
          <w:szCs w:val="28"/>
        </w:rPr>
      </w:pPr>
    </w:p>
    <w:p w14:paraId="4BE2E61D" w14:textId="530926BB" w:rsidR="0041531A" w:rsidRPr="00B426A4" w:rsidRDefault="00D3123C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B426A4">
        <w:rPr>
          <w:rFonts w:ascii="Mangal" w:hAnsi="Mangal" w:cs="Mangal"/>
          <w:b/>
          <w:bCs/>
          <w:sz w:val="28"/>
          <w:szCs w:val="28"/>
        </w:rPr>
        <w:t>कनेक्शन</w:t>
      </w:r>
      <w:proofErr w:type="spellEnd"/>
      <w:r w:rsidRPr="00B426A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B426A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bCs/>
          <w:sz w:val="28"/>
          <w:szCs w:val="28"/>
        </w:rPr>
        <w:t>जानकारी</w:t>
      </w:r>
      <w:proofErr w:type="spellEnd"/>
      <w:r w:rsidRPr="00B426A4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Pr="00B426A4">
        <w:rPr>
          <w:rFonts w:ascii="Mangal" w:hAnsi="Mangal" w:cs="Mangal"/>
          <w:b/>
          <w:bCs/>
          <w:sz w:val="28"/>
          <w:szCs w:val="28"/>
        </w:rPr>
        <w:t>सहयोगी</w:t>
      </w:r>
      <w:proofErr w:type="spellEnd"/>
      <w:r w:rsidRPr="00B426A4">
        <w:rPr>
          <w:rFonts w:ascii="Arial" w:hAnsi="Arial" w:cs="Arial"/>
          <w:b/>
          <w:bCs/>
          <w:sz w:val="28"/>
          <w:szCs w:val="28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D3123C" w:rsidRPr="00B426A4" w14:paraId="45B3D6C6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505A1961" w14:textId="2C047B5E" w:rsidR="00D3123C" w:rsidRPr="00B426A4" w:rsidRDefault="00D3123C" w:rsidP="00D3123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2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संगठन</w:t>
            </w:r>
            <w:proofErr w:type="spellEnd"/>
          </w:p>
        </w:tc>
        <w:tc>
          <w:tcPr>
            <w:tcW w:w="6038" w:type="dxa"/>
          </w:tcPr>
          <w:p w14:paraId="2B8C7010" w14:textId="77777777" w:rsidR="00D3123C" w:rsidRPr="00B426A4" w:rsidRDefault="00D3123C" w:rsidP="00D312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23C" w:rsidRPr="00B426A4" w14:paraId="59985E8B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1F435647" w14:textId="131D2BE0" w:rsidR="00D3123C" w:rsidRPr="00B426A4" w:rsidRDefault="00D3123C" w:rsidP="00D3123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2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नाम</w:t>
            </w:r>
            <w:proofErr w:type="spellEnd"/>
          </w:p>
        </w:tc>
        <w:tc>
          <w:tcPr>
            <w:tcW w:w="6038" w:type="dxa"/>
          </w:tcPr>
          <w:p w14:paraId="7551AE4B" w14:textId="77777777" w:rsidR="00D3123C" w:rsidRPr="00B426A4" w:rsidRDefault="00D3123C" w:rsidP="00D312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23C" w:rsidRPr="00B426A4" w14:paraId="23F6EC47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456FD888" w14:textId="79638C3C" w:rsidR="00D3123C" w:rsidRPr="00B426A4" w:rsidRDefault="00D3123C" w:rsidP="00D3123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2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पद</w:t>
            </w:r>
            <w:proofErr w:type="spellEnd"/>
          </w:p>
        </w:tc>
        <w:tc>
          <w:tcPr>
            <w:tcW w:w="6038" w:type="dxa"/>
          </w:tcPr>
          <w:p w14:paraId="6ED2B1AB" w14:textId="77777777" w:rsidR="00D3123C" w:rsidRPr="00B426A4" w:rsidRDefault="00D3123C" w:rsidP="00D312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23C" w:rsidRPr="00B426A4" w14:paraId="32EBBD46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52D31CB5" w14:textId="75407AD1" w:rsidR="00D3123C" w:rsidRPr="00B426A4" w:rsidRDefault="00D3123C" w:rsidP="00D3123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2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ईमेल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संपर्क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जानकारी</w:t>
            </w:r>
            <w:proofErr w:type="spellEnd"/>
          </w:p>
        </w:tc>
        <w:tc>
          <w:tcPr>
            <w:tcW w:w="6038" w:type="dxa"/>
          </w:tcPr>
          <w:p w14:paraId="08013F72" w14:textId="77777777" w:rsidR="00D3123C" w:rsidRPr="00B426A4" w:rsidRDefault="00D3123C" w:rsidP="00D312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6A4" w:rsidRPr="00B426A4" w14:paraId="16CF6446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18C8FD80" w14:textId="3F4B4940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ग्लोबल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फंड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2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भूमिका</w:t>
            </w:r>
            <w:proofErr w:type="spellEnd"/>
          </w:p>
        </w:tc>
        <w:tc>
          <w:tcPr>
            <w:tcW w:w="6038" w:type="dxa"/>
          </w:tcPr>
          <w:p w14:paraId="69C530FB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प्रधान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4CF50A50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6F9985F0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6FB43116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सीसीएम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6ECBFE38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  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केपी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प्रतिनिधि</w:t>
            </w:r>
            <w:proofErr w:type="spellEnd"/>
          </w:p>
          <w:p w14:paraId="22E49378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  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सीसीएम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नेतृत्व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कार्यकारी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समिति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35FA3670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  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निगरानी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समिति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5B074A57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केपी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सीसीएम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लिए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केपी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प्रतिनिधि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नागरिक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समाज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निर्वाचन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क्षेत्र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41BBDBC6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तकनीकी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सहायता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(TA)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प्रदाता</w:t>
            </w:r>
            <w:proofErr w:type="spellEnd"/>
          </w:p>
          <w:p w14:paraId="5EEB118C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अनुदान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अनुरोध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लेखन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टीम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7B0D00CC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तकनीकी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कार्य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दल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3CE48340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अन्य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कृपया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इंगित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_____________________________)</w:t>
            </w:r>
          </w:p>
          <w:p w14:paraId="317CAB96" w14:textId="258C12E1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कोई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नहीं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26A4">
              <w:rPr>
                <w:rFonts w:ascii="Arial" w:hAnsi="Arial" w:cs="Arial"/>
                <w:color w:val="FF0000"/>
                <w:sz w:val="22"/>
                <w:szCs w:val="22"/>
              </w:rPr>
              <w:t>(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यदि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कोई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नहीं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है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तो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सर्वेक्षण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यहीं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समाप्त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</w:tr>
      <w:tr w:rsidR="00B426A4" w:rsidRPr="00B426A4" w14:paraId="06A0CF5C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2D468F8C" w14:textId="078F96E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2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सापेक्ष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आप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इसके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>... (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आप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अधिक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चुन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सकते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38" w:type="dxa"/>
          </w:tcPr>
          <w:p w14:paraId="36847230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तकनीकी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सहायता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प्रदाता</w:t>
            </w:r>
            <w:proofErr w:type="spellEnd"/>
          </w:p>
          <w:p w14:paraId="121D7940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कार्यान्वयनकर्ता</w:t>
            </w:r>
            <w:proofErr w:type="spellEnd"/>
          </w:p>
          <w:p w14:paraId="0FC14F9D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फंडर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प्रधान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0617F8D4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अनुदान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60B198BB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पक्षधर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साथी</w:t>
            </w:r>
            <w:proofErr w:type="spellEnd"/>
          </w:p>
          <w:p w14:paraId="183D3539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निर्वाचन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क्षेत्र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7F2F85C6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प्रतिनिधि</w:t>
            </w:r>
            <w:proofErr w:type="spellEnd"/>
          </w:p>
          <w:p w14:paraId="5D2BF45D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lastRenderedPageBreak/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सलाहकार</w:t>
            </w:r>
            <w:proofErr w:type="spellEnd"/>
          </w:p>
          <w:p w14:paraId="37BA717E" w14:textId="7A4A824D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अन्य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कृपया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इंगित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_____________________________)</w:t>
            </w:r>
          </w:p>
        </w:tc>
      </w:tr>
      <w:tr w:rsidR="00B426A4" w:rsidRPr="00B426A4" w14:paraId="0D233B7F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623FB511" w14:textId="7D7898F6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lastRenderedPageBreak/>
              <w:t>ग्लोबल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फंड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संबंध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आप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और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2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साथ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कैसे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काम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करते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038" w:type="dxa"/>
          </w:tcPr>
          <w:p w14:paraId="1B7DE979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समुदाय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विविध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सदस्यों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को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साथ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लाएं</w:t>
            </w:r>
            <w:proofErr w:type="spellEnd"/>
          </w:p>
          <w:p w14:paraId="4872976E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दूसरे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परामर्श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और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मुद्दों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चर्चा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</w:p>
          <w:p w14:paraId="6F2833F2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सूचना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और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ज्ञान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आदान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प्रदान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</w:p>
          <w:p w14:paraId="745DB4B6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संसाधन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साझा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B426A4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यानी</w:t>
            </w:r>
            <w:proofErr w:type="spellEnd"/>
            <w:proofErr w:type="gram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वित्तीय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9EA963D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सामूहिक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निर्णय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लेने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संलग्न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हैं</w:t>
            </w:r>
            <w:proofErr w:type="spellEnd"/>
          </w:p>
          <w:p w14:paraId="47928032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मिशन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और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लक्ष्यों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को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साझा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</w:p>
          <w:p w14:paraId="17F7812C" w14:textId="5A4CD66E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अन्य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कृपया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इंगित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_____________________________)</w:t>
            </w:r>
          </w:p>
        </w:tc>
      </w:tr>
      <w:tr w:rsidR="00B426A4" w:rsidRPr="00B426A4" w14:paraId="1270CF38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1BAE27B1" w14:textId="61CCA324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ग्लोबल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फंड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प्रक्रिया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संबंध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निम्न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कौन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सबसे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अच्छा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वर्णन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करता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कि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आपने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पिछले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छह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महीनों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कितनी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बार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साथ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काम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किया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038" w:type="dxa"/>
          </w:tcPr>
          <w:p w14:paraId="199B32F5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पिछले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6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महीनों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नहीं</w:t>
            </w:r>
            <w:proofErr w:type="spellEnd"/>
          </w:p>
          <w:p w14:paraId="71FEA75C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पिछले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6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महीने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बार</w:t>
            </w:r>
            <w:proofErr w:type="spellEnd"/>
          </w:p>
          <w:p w14:paraId="516763C4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पिछले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6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महीनों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अधिक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बार</w:t>
            </w:r>
            <w:proofErr w:type="spellEnd"/>
          </w:p>
          <w:p w14:paraId="066B2D0D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पिछले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महीने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अधिक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बार</w:t>
            </w:r>
            <w:proofErr w:type="spellEnd"/>
          </w:p>
          <w:p w14:paraId="7B33EF50" w14:textId="58ABECD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साप्ताहिक</w:t>
            </w:r>
            <w:proofErr w:type="spellEnd"/>
          </w:p>
        </w:tc>
      </w:tr>
    </w:tbl>
    <w:p w14:paraId="3EF377DD" w14:textId="77777777" w:rsidR="002853B9" w:rsidRPr="00B426A4" w:rsidRDefault="002853B9">
      <w:pPr>
        <w:rPr>
          <w:rFonts w:ascii="Arial" w:hAnsi="Arial" w:cs="Arial"/>
          <w:b/>
          <w:bCs/>
          <w:sz w:val="28"/>
          <w:szCs w:val="28"/>
        </w:rPr>
      </w:pPr>
    </w:p>
    <w:p w14:paraId="444D10A4" w14:textId="77777777" w:rsidR="002853B9" w:rsidRPr="00B426A4" w:rsidRDefault="002853B9">
      <w:pPr>
        <w:rPr>
          <w:rFonts w:ascii="Arial" w:hAnsi="Arial" w:cs="Arial"/>
          <w:b/>
          <w:bCs/>
          <w:sz w:val="28"/>
          <w:szCs w:val="28"/>
        </w:rPr>
      </w:pPr>
      <w:r w:rsidRPr="00B426A4">
        <w:rPr>
          <w:rFonts w:ascii="Arial" w:hAnsi="Arial" w:cs="Arial"/>
          <w:b/>
          <w:bCs/>
          <w:sz w:val="28"/>
          <w:szCs w:val="28"/>
        </w:rPr>
        <w:br w:type="page"/>
      </w:r>
    </w:p>
    <w:p w14:paraId="433A3B40" w14:textId="762F386C" w:rsidR="005E4DBD" w:rsidRPr="00B426A4" w:rsidRDefault="00B426A4">
      <w:pPr>
        <w:rPr>
          <w:rFonts w:ascii="Arial" w:hAnsi="Arial" w:cs="Arial"/>
          <w:b/>
          <w:bCs/>
          <w:sz w:val="36"/>
          <w:szCs w:val="36"/>
        </w:rPr>
      </w:pPr>
      <w:proofErr w:type="spellStart"/>
      <w:r w:rsidRPr="00B426A4">
        <w:rPr>
          <w:rFonts w:ascii="Mangal" w:hAnsi="Mangal" w:cs="Mangal"/>
          <w:b/>
          <w:bCs/>
          <w:sz w:val="28"/>
          <w:szCs w:val="28"/>
        </w:rPr>
        <w:lastRenderedPageBreak/>
        <w:t>कनेक्शन</w:t>
      </w:r>
      <w:proofErr w:type="spellEnd"/>
      <w:r w:rsidRPr="00B426A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B426A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bCs/>
          <w:sz w:val="28"/>
          <w:szCs w:val="28"/>
        </w:rPr>
        <w:t>जानकारी</w:t>
      </w:r>
      <w:proofErr w:type="spellEnd"/>
      <w:r w:rsidRPr="00B426A4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Pr="00B426A4">
        <w:rPr>
          <w:rFonts w:ascii="Mangal" w:hAnsi="Mangal" w:cs="Mangal"/>
          <w:b/>
          <w:bCs/>
          <w:sz w:val="28"/>
          <w:szCs w:val="28"/>
        </w:rPr>
        <w:t>सहयोगी</w:t>
      </w:r>
      <w:proofErr w:type="spellEnd"/>
      <w:r w:rsidRPr="00B426A4">
        <w:rPr>
          <w:rFonts w:ascii="Arial" w:hAnsi="Arial" w:cs="Arial"/>
          <w:b/>
          <w:bCs/>
          <w:sz w:val="28"/>
          <w:szCs w:val="28"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B426A4" w:rsidRPr="00B426A4" w14:paraId="6ACEC823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4450311E" w14:textId="0383BEEC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3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संगठन</w:t>
            </w:r>
            <w:proofErr w:type="spellEnd"/>
          </w:p>
        </w:tc>
        <w:tc>
          <w:tcPr>
            <w:tcW w:w="6038" w:type="dxa"/>
          </w:tcPr>
          <w:p w14:paraId="53792D61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6A4" w:rsidRPr="00B426A4" w14:paraId="76A3D881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19E0E81E" w14:textId="63408CE2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3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नाम</w:t>
            </w:r>
            <w:proofErr w:type="spellEnd"/>
          </w:p>
        </w:tc>
        <w:tc>
          <w:tcPr>
            <w:tcW w:w="6038" w:type="dxa"/>
          </w:tcPr>
          <w:p w14:paraId="6435950C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6A4" w:rsidRPr="00B426A4" w14:paraId="27E8364F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06B5C354" w14:textId="75573F75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3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पद</w:t>
            </w:r>
            <w:proofErr w:type="spellEnd"/>
          </w:p>
        </w:tc>
        <w:tc>
          <w:tcPr>
            <w:tcW w:w="6038" w:type="dxa"/>
          </w:tcPr>
          <w:p w14:paraId="061327BD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6A4" w:rsidRPr="00B426A4" w14:paraId="0B842747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12783477" w14:textId="09EB8B13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3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ईमेल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या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संपर्क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जानकारी</w:t>
            </w:r>
            <w:proofErr w:type="spellEnd"/>
          </w:p>
        </w:tc>
        <w:tc>
          <w:tcPr>
            <w:tcW w:w="6038" w:type="dxa"/>
          </w:tcPr>
          <w:p w14:paraId="288182D0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6A4" w:rsidRPr="00B426A4" w14:paraId="569F8F74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67E38DBB" w14:textId="2121508B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ग्लोबल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फंड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3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भूमिका</w:t>
            </w:r>
            <w:proofErr w:type="spellEnd"/>
          </w:p>
        </w:tc>
        <w:tc>
          <w:tcPr>
            <w:tcW w:w="6038" w:type="dxa"/>
          </w:tcPr>
          <w:p w14:paraId="1599BC7A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प्रधान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45E050F0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498DDF01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62B0FEB4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सीसीएम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3B283B53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  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केपी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प्रतिनिधि</w:t>
            </w:r>
            <w:proofErr w:type="spellEnd"/>
          </w:p>
          <w:p w14:paraId="1178A344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  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सीसीएम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नेतृत्व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कार्यकारी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समिति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5C1C1F73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  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निगरानी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समिति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3DEF5E03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केपी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सीसीएम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लिए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केपी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प्रतिनिधि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नागरिक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समाज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निर्वाचन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क्षेत्र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22F66DC3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तकनीकी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सहायता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(TA)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प्रदाता</w:t>
            </w:r>
            <w:proofErr w:type="spellEnd"/>
          </w:p>
          <w:p w14:paraId="62DD8F0E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अनुदान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अनुरोध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लेखन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टीम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68C5F548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तकनीकी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कार्य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दल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0D5FCC43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अन्य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कृपया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इंगित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_____________________________)</w:t>
            </w:r>
          </w:p>
          <w:p w14:paraId="4D8DDE8C" w14:textId="2F2BD88B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कोई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नहीं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26A4">
              <w:rPr>
                <w:rFonts w:ascii="Arial" w:hAnsi="Arial" w:cs="Arial"/>
                <w:color w:val="FF0000"/>
                <w:sz w:val="22"/>
                <w:szCs w:val="22"/>
              </w:rPr>
              <w:t>(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यदि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कोई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नहीं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है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तो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सर्वेक्षण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यहीं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समाप्त</w:t>
            </w:r>
            <w:proofErr w:type="spellEnd"/>
            <w:r w:rsidRPr="00B426A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bCs/>
                <w:color w:val="FF0000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color w:val="FF0000"/>
                <w:sz w:val="22"/>
                <w:szCs w:val="22"/>
              </w:rPr>
              <w:t>)</w:t>
            </w:r>
          </w:p>
        </w:tc>
      </w:tr>
      <w:tr w:rsidR="00B426A4" w:rsidRPr="00B426A4" w14:paraId="7A7375FA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424F32E0" w14:textId="40286903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3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सापेक्ष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आप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इसके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हैं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>... (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आप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से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अधिक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चुन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सकते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हैं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6038" w:type="dxa"/>
          </w:tcPr>
          <w:p w14:paraId="0453D6D6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तकनीकी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सहायता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प्रदाता</w:t>
            </w:r>
            <w:proofErr w:type="spellEnd"/>
          </w:p>
          <w:p w14:paraId="1F65713D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कार्यान्वयनकर्ता</w:t>
            </w:r>
            <w:proofErr w:type="spellEnd"/>
          </w:p>
          <w:p w14:paraId="11B5EC0F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फंडर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प्रधान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0B2DA616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अनुदान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उप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प्राप्तकर्ता</w:t>
            </w:r>
            <w:proofErr w:type="spellEnd"/>
          </w:p>
          <w:p w14:paraId="71495B07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पक्षधर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साथी</w:t>
            </w:r>
            <w:proofErr w:type="spellEnd"/>
          </w:p>
          <w:p w14:paraId="26360EDC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निर्वाचन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क्षेत्र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सह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</w:t>
            </w:r>
            <w:proofErr w:type="spellEnd"/>
          </w:p>
          <w:p w14:paraId="02E4D662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प्रतिनिधि</w:t>
            </w:r>
            <w:proofErr w:type="spellEnd"/>
          </w:p>
          <w:p w14:paraId="20011384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सलाहकार</w:t>
            </w:r>
            <w:proofErr w:type="spellEnd"/>
          </w:p>
          <w:p w14:paraId="670308BF" w14:textId="64568559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अन्य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कृपया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इंगित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_____________________________)</w:t>
            </w:r>
          </w:p>
        </w:tc>
      </w:tr>
      <w:tr w:rsidR="00B426A4" w:rsidRPr="00B426A4" w14:paraId="15112A9C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3A81FBEB" w14:textId="72CEFD2D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ग्लोबल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फंड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संबंध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आप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और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सहयोगी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3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साथ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कैसे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काम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करते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Cs/>
                <w:sz w:val="22"/>
                <w:szCs w:val="22"/>
              </w:rPr>
              <w:t>हैं</w:t>
            </w:r>
            <w:proofErr w:type="spellEnd"/>
            <w:r w:rsidRPr="00B426A4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6038" w:type="dxa"/>
          </w:tcPr>
          <w:p w14:paraId="3A044496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समुदाय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विविध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सदस्यों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को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साथ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लाएं</w:t>
            </w:r>
            <w:proofErr w:type="spellEnd"/>
          </w:p>
          <w:p w14:paraId="50C812AC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दूसरे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परामर्श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और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मुद्दों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चर्चा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</w:p>
          <w:p w14:paraId="268124B5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सूचना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और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ज्ञान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आदान</w:t>
            </w:r>
            <w:r w:rsidRPr="00B426A4">
              <w:rPr>
                <w:rFonts w:ascii="Arial" w:hAnsi="Arial" w:cs="Arial"/>
                <w:sz w:val="22"/>
                <w:szCs w:val="22"/>
              </w:rPr>
              <w:t>-</w:t>
            </w:r>
            <w:r w:rsidRPr="00B426A4">
              <w:rPr>
                <w:rFonts w:ascii="Mangal" w:hAnsi="Mangal" w:cs="Mangal"/>
                <w:sz w:val="22"/>
                <w:szCs w:val="22"/>
              </w:rPr>
              <w:t>प्रदान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</w:p>
          <w:p w14:paraId="4369ED86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संसाधन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साझा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B426A4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यानी</w:t>
            </w:r>
            <w:proofErr w:type="spellEnd"/>
            <w:proofErr w:type="gram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वित्तीय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1CA093E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सामूहिक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निर्णय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लेने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संलग्न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हैं</w:t>
            </w:r>
            <w:proofErr w:type="spellEnd"/>
          </w:p>
          <w:p w14:paraId="4ED16803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मिशन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और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लक्ष्यों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को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साझा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</w:p>
          <w:p w14:paraId="7567400D" w14:textId="529028C9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अन्य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कृपया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इंगित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_____________________________)</w:t>
            </w:r>
          </w:p>
        </w:tc>
      </w:tr>
      <w:tr w:rsidR="00B426A4" w:rsidRPr="00B426A4" w14:paraId="4B8C1E86" w14:textId="77777777" w:rsidTr="006B42BC">
        <w:tc>
          <w:tcPr>
            <w:tcW w:w="2972" w:type="dxa"/>
            <w:shd w:val="clear" w:color="auto" w:fill="D0CECE" w:themeFill="background2" w:themeFillShade="E6"/>
          </w:tcPr>
          <w:p w14:paraId="4E9C6E20" w14:textId="775275C0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lastRenderedPageBreak/>
              <w:t>ग्लोबल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फंड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प्रक्रिया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संबंध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निम्न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कौन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सबसे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अच्छा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वर्णन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करता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कि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आपने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पिछले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छह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महीनों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कितनी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बार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साथ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काम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किया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है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6038" w:type="dxa"/>
          </w:tcPr>
          <w:p w14:paraId="08954690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पिछले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6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महीनों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नहीं</w:t>
            </w:r>
            <w:proofErr w:type="spellEnd"/>
          </w:p>
          <w:p w14:paraId="61C0B603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पिछले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6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महीने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बार</w:t>
            </w:r>
            <w:proofErr w:type="spellEnd"/>
          </w:p>
          <w:p w14:paraId="391377AB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पिछले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6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महीनों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अधिक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बार</w:t>
            </w:r>
            <w:proofErr w:type="spellEnd"/>
          </w:p>
          <w:p w14:paraId="3AE2A826" w14:textId="77777777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पिछले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महीने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में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एक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से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अधिक</w:t>
            </w:r>
            <w:proofErr w:type="spellEnd"/>
            <w:r w:rsidRPr="00B426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बार</w:t>
            </w:r>
            <w:proofErr w:type="spellEnd"/>
          </w:p>
          <w:p w14:paraId="19AE374C" w14:textId="24598928" w:rsidR="00B426A4" w:rsidRPr="00B426A4" w:rsidRDefault="00B426A4" w:rsidP="00B426A4">
            <w:pPr>
              <w:rPr>
                <w:rFonts w:ascii="Arial" w:hAnsi="Arial" w:cs="Arial"/>
                <w:sz w:val="22"/>
                <w:szCs w:val="22"/>
              </w:rPr>
            </w:pPr>
            <w:r w:rsidRPr="00B426A4">
              <w:rPr>
                <w:rFonts w:ascii="Arial" w:hAnsi="Arial" w:cs="Arial"/>
                <w:sz w:val="22"/>
                <w:szCs w:val="22"/>
              </w:rPr>
              <w:t xml:space="preserve">¨ </w:t>
            </w:r>
            <w:proofErr w:type="spellStart"/>
            <w:r w:rsidRPr="00B426A4">
              <w:rPr>
                <w:rFonts w:ascii="Mangal" w:hAnsi="Mangal" w:cs="Mangal"/>
                <w:sz w:val="22"/>
                <w:szCs w:val="22"/>
              </w:rPr>
              <w:t>साप्ताहिक</w:t>
            </w:r>
            <w:proofErr w:type="spellEnd"/>
          </w:p>
        </w:tc>
      </w:tr>
    </w:tbl>
    <w:p w14:paraId="1A088297" w14:textId="39CB9E2A" w:rsidR="002127B2" w:rsidRPr="00B426A4" w:rsidRDefault="002127B2">
      <w:pPr>
        <w:rPr>
          <w:rFonts w:ascii="Arial" w:hAnsi="Arial" w:cs="Arial"/>
          <w:b/>
          <w:bCs/>
          <w:sz w:val="28"/>
          <w:szCs w:val="28"/>
        </w:rPr>
      </w:pPr>
    </w:p>
    <w:p w14:paraId="5510837C" w14:textId="77777777" w:rsidR="002853B9" w:rsidRPr="00B426A4" w:rsidRDefault="002853B9">
      <w:pPr>
        <w:rPr>
          <w:rFonts w:ascii="Arial" w:hAnsi="Arial" w:cs="Arial"/>
          <w:b/>
          <w:bCs/>
          <w:sz w:val="28"/>
          <w:szCs w:val="28"/>
        </w:rPr>
      </w:pPr>
      <w:r w:rsidRPr="00B426A4">
        <w:rPr>
          <w:rFonts w:ascii="Arial" w:hAnsi="Arial" w:cs="Arial"/>
          <w:b/>
          <w:bCs/>
          <w:sz w:val="28"/>
          <w:szCs w:val="28"/>
        </w:rPr>
        <w:br w:type="page"/>
      </w:r>
    </w:p>
    <w:p w14:paraId="1278D063" w14:textId="5F24A990" w:rsidR="00BE63E8" w:rsidRPr="00B426A4" w:rsidRDefault="00B426A4" w:rsidP="002127B2">
      <w:pPr>
        <w:rPr>
          <w:rFonts w:ascii="Arial" w:hAnsi="Arial" w:cs="Arial"/>
          <w:b/>
          <w:sz w:val="28"/>
          <w:szCs w:val="28"/>
        </w:rPr>
      </w:pPr>
      <w:proofErr w:type="spellStart"/>
      <w:r w:rsidRPr="00B426A4">
        <w:rPr>
          <w:rFonts w:ascii="Mangal" w:hAnsi="Mangal" w:cs="Mangal"/>
          <w:b/>
          <w:sz w:val="28"/>
          <w:szCs w:val="28"/>
        </w:rPr>
        <w:lastRenderedPageBreak/>
        <w:t>स्नोबॉल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प्रश्न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कृपया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10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नागरिक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समाज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समुदाय</w:t>
      </w:r>
      <w:r w:rsidRPr="00B426A4">
        <w:rPr>
          <w:rFonts w:ascii="Arial" w:hAnsi="Arial" w:cs="Arial"/>
          <w:b/>
          <w:sz w:val="28"/>
          <w:szCs w:val="28"/>
        </w:rPr>
        <w:t>-</w:t>
      </w:r>
      <w:r w:rsidRPr="00B426A4">
        <w:rPr>
          <w:rFonts w:ascii="Mangal" w:hAnsi="Mangal" w:cs="Mangal"/>
          <w:b/>
          <w:sz w:val="28"/>
          <w:szCs w:val="28"/>
        </w:rPr>
        <w:t>नेतृत्व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वाले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या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समुदाय</w:t>
      </w:r>
      <w:r w:rsidRPr="00B426A4">
        <w:rPr>
          <w:rFonts w:ascii="Arial" w:hAnsi="Arial" w:cs="Arial"/>
          <w:b/>
          <w:sz w:val="28"/>
          <w:szCs w:val="28"/>
        </w:rPr>
        <w:t>-</w:t>
      </w:r>
      <w:r w:rsidRPr="00B426A4">
        <w:rPr>
          <w:rFonts w:ascii="Mangal" w:hAnsi="Mangal" w:cs="Mangal"/>
          <w:b/>
          <w:sz w:val="28"/>
          <w:szCs w:val="28"/>
        </w:rPr>
        <w:t>आधारित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संगठनों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की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पहचान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करें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जिन्हें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आप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जानते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हैं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कि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देश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में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ग्लोबल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फंड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प्रक्रिया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में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प्रत्यक्ष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या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अप्रत्यक्ष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रूप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से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शामिल</w:t>
      </w:r>
      <w:proofErr w:type="spellEnd"/>
      <w:r w:rsidRPr="00B426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426A4">
        <w:rPr>
          <w:rFonts w:ascii="Mangal" w:hAnsi="Mangal" w:cs="Mangal"/>
          <w:b/>
          <w:sz w:val="28"/>
          <w:szCs w:val="28"/>
        </w:rPr>
        <w:t>हैं</w:t>
      </w:r>
      <w:proofErr w:type="spellEnd"/>
      <w:r w:rsidRPr="00B426A4">
        <w:rPr>
          <w:rFonts w:ascii="Mangal" w:hAnsi="Mangal" w:cs="Mangal"/>
          <w:b/>
          <w:sz w:val="28"/>
          <w:szCs w:val="28"/>
        </w:rPr>
        <w:t>।</w:t>
      </w:r>
    </w:p>
    <w:p w14:paraId="1C89D2DB" w14:textId="77777777" w:rsidR="00B426A4" w:rsidRPr="00B426A4" w:rsidRDefault="00B426A4" w:rsidP="002127B2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10330" w:type="dxa"/>
        <w:tblInd w:w="-658" w:type="dxa"/>
        <w:tblLook w:val="04A0" w:firstRow="1" w:lastRow="0" w:firstColumn="1" w:lastColumn="0" w:noHBand="0" w:noVBand="1"/>
      </w:tblPr>
      <w:tblGrid>
        <w:gridCol w:w="479"/>
        <w:gridCol w:w="2763"/>
        <w:gridCol w:w="2127"/>
        <w:gridCol w:w="2467"/>
        <w:gridCol w:w="2494"/>
      </w:tblGrid>
      <w:tr w:rsidR="00BE63E8" w:rsidRPr="00B426A4" w14:paraId="4A04C7D5" w14:textId="77777777" w:rsidTr="00BE63E8">
        <w:trPr>
          <w:trHeight w:val="540"/>
        </w:trPr>
        <w:tc>
          <w:tcPr>
            <w:tcW w:w="479" w:type="dxa"/>
            <w:shd w:val="clear" w:color="auto" w:fill="D0CECE" w:themeFill="background2" w:themeFillShade="E6"/>
          </w:tcPr>
          <w:p w14:paraId="289E8465" w14:textId="77777777" w:rsidR="00BE63E8" w:rsidRPr="00B426A4" w:rsidRDefault="00BE63E8" w:rsidP="002127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3" w:type="dxa"/>
            <w:shd w:val="clear" w:color="auto" w:fill="D0CECE" w:themeFill="background2" w:themeFillShade="E6"/>
          </w:tcPr>
          <w:p w14:paraId="75D80431" w14:textId="2B100913" w:rsidR="00BE63E8" w:rsidRPr="00B426A4" w:rsidRDefault="00B426A4" w:rsidP="002127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b/>
                <w:sz w:val="22"/>
                <w:szCs w:val="22"/>
              </w:rPr>
              <w:t>नाम</w:t>
            </w:r>
            <w:proofErr w:type="spellEnd"/>
          </w:p>
        </w:tc>
        <w:tc>
          <w:tcPr>
            <w:tcW w:w="2127" w:type="dxa"/>
            <w:shd w:val="clear" w:color="auto" w:fill="D0CECE" w:themeFill="background2" w:themeFillShade="E6"/>
          </w:tcPr>
          <w:p w14:paraId="7B25CB66" w14:textId="12EE79EF" w:rsidR="00BE63E8" w:rsidRPr="00B426A4" w:rsidRDefault="00B426A4" w:rsidP="002127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b/>
                <w:sz w:val="22"/>
                <w:szCs w:val="22"/>
              </w:rPr>
              <w:t>स्थान</w:t>
            </w:r>
            <w:proofErr w:type="spellEnd"/>
          </w:p>
        </w:tc>
        <w:tc>
          <w:tcPr>
            <w:tcW w:w="2467" w:type="dxa"/>
            <w:shd w:val="clear" w:color="auto" w:fill="D0CECE" w:themeFill="background2" w:themeFillShade="E6"/>
          </w:tcPr>
          <w:p w14:paraId="73F91524" w14:textId="4205A24C" w:rsidR="00BE63E8" w:rsidRPr="00B426A4" w:rsidRDefault="00B426A4" w:rsidP="002127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b/>
                <w:sz w:val="22"/>
                <w:szCs w:val="22"/>
              </w:rPr>
              <w:t>संगठन</w:t>
            </w:r>
            <w:proofErr w:type="spellEnd"/>
          </w:p>
        </w:tc>
        <w:tc>
          <w:tcPr>
            <w:tcW w:w="2494" w:type="dxa"/>
            <w:shd w:val="clear" w:color="auto" w:fill="D0CECE" w:themeFill="background2" w:themeFillShade="E6"/>
          </w:tcPr>
          <w:p w14:paraId="35AD077B" w14:textId="4DB48588" w:rsidR="00BE63E8" w:rsidRPr="00B426A4" w:rsidRDefault="00B426A4" w:rsidP="002127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426A4">
              <w:rPr>
                <w:rFonts w:ascii="Mangal" w:hAnsi="Mangal" w:cs="Mangal"/>
                <w:b/>
                <w:sz w:val="22"/>
                <w:szCs w:val="22"/>
              </w:rPr>
              <w:t>ईमेल</w:t>
            </w:r>
            <w:proofErr w:type="spellEnd"/>
            <w:r w:rsidRPr="00B426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sz w:val="22"/>
                <w:szCs w:val="22"/>
              </w:rPr>
              <w:t>या</w:t>
            </w:r>
            <w:proofErr w:type="spellEnd"/>
            <w:r w:rsidRPr="00B426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sz w:val="22"/>
                <w:szCs w:val="22"/>
              </w:rPr>
              <w:t>संपर्क</w:t>
            </w:r>
            <w:proofErr w:type="spellEnd"/>
            <w:r w:rsidRPr="00B426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426A4">
              <w:rPr>
                <w:rFonts w:ascii="Mangal" w:hAnsi="Mangal" w:cs="Mangal"/>
                <w:b/>
                <w:sz w:val="22"/>
                <w:szCs w:val="22"/>
              </w:rPr>
              <w:t>जानकारी</w:t>
            </w:r>
            <w:proofErr w:type="spellEnd"/>
          </w:p>
        </w:tc>
      </w:tr>
      <w:tr w:rsidR="00BE63E8" w:rsidRPr="00B426A4" w14:paraId="458886F7" w14:textId="77777777" w:rsidTr="00BE63E8">
        <w:trPr>
          <w:trHeight w:val="269"/>
        </w:trPr>
        <w:tc>
          <w:tcPr>
            <w:tcW w:w="479" w:type="dxa"/>
          </w:tcPr>
          <w:p w14:paraId="00F9E179" w14:textId="015597ED" w:rsidR="00BE63E8" w:rsidRPr="00B426A4" w:rsidRDefault="00BE63E8" w:rsidP="00BE63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6A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63" w:type="dxa"/>
          </w:tcPr>
          <w:p w14:paraId="44FB2EAD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761F79" w14:textId="2F28A2D2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A2337C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5C9DDD4F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2F40018F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E63E8" w:rsidRPr="00B426A4" w14:paraId="2A24D619" w14:textId="77777777" w:rsidTr="00BE63E8">
        <w:trPr>
          <w:trHeight w:val="250"/>
        </w:trPr>
        <w:tc>
          <w:tcPr>
            <w:tcW w:w="479" w:type="dxa"/>
          </w:tcPr>
          <w:p w14:paraId="28938E9C" w14:textId="4BB20B4E" w:rsidR="00BE63E8" w:rsidRPr="00B426A4" w:rsidRDefault="00BE63E8" w:rsidP="00BE63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6A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63" w:type="dxa"/>
          </w:tcPr>
          <w:p w14:paraId="2597A012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30D740" w14:textId="733A7B43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BE8280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45A13095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3D193ED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E63E8" w:rsidRPr="00B426A4" w14:paraId="1BED6AA8" w14:textId="77777777" w:rsidTr="00BE63E8">
        <w:trPr>
          <w:trHeight w:val="269"/>
        </w:trPr>
        <w:tc>
          <w:tcPr>
            <w:tcW w:w="479" w:type="dxa"/>
          </w:tcPr>
          <w:p w14:paraId="12BD540D" w14:textId="08688FA0" w:rsidR="00BE63E8" w:rsidRPr="00B426A4" w:rsidRDefault="00BE63E8" w:rsidP="00BE63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6A4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63" w:type="dxa"/>
          </w:tcPr>
          <w:p w14:paraId="0E24170F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732187" w14:textId="44E4873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DA0824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2A772D96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391CAB89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E63E8" w:rsidRPr="00B426A4" w14:paraId="4BAC01FD" w14:textId="77777777" w:rsidTr="00BE63E8">
        <w:trPr>
          <w:trHeight w:val="269"/>
        </w:trPr>
        <w:tc>
          <w:tcPr>
            <w:tcW w:w="479" w:type="dxa"/>
          </w:tcPr>
          <w:p w14:paraId="441AAAB1" w14:textId="2E5A955D" w:rsidR="00BE63E8" w:rsidRPr="00B426A4" w:rsidRDefault="00BE63E8" w:rsidP="00BE63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6A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63" w:type="dxa"/>
          </w:tcPr>
          <w:p w14:paraId="1167FCED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21783C" w14:textId="19955845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50E8164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7886D33C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676292F0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E63E8" w:rsidRPr="00B426A4" w14:paraId="55C8C5D5" w14:textId="77777777" w:rsidTr="00BE63E8">
        <w:trPr>
          <w:trHeight w:val="250"/>
        </w:trPr>
        <w:tc>
          <w:tcPr>
            <w:tcW w:w="479" w:type="dxa"/>
          </w:tcPr>
          <w:p w14:paraId="5114199A" w14:textId="6420D904" w:rsidR="00BE63E8" w:rsidRPr="00B426A4" w:rsidRDefault="00BE63E8" w:rsidP="00BE63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6A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63" w:type="dxa"/>
          </w:tcPr>
          <w:p w14:paraId="18732537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D529F8" w14:textId="5D5EC9DE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CB7C784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216DE42D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0FD7684B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E63E8" w:rsidRPr="00B426A4" w14:paraId="347C90E7" w14:textId="77777777" w:rsidTr="00BE63E8">
        <w:trPr>
          <w:trHeight w:val="269"/>
        </w:trPr>
        <w:tc>
          <w:tcPr>
            <w:tcW w:w="479" w:type="dxa"/>
          </w:tcPr>
          <w:p w14:paraId="71411A99" w14:textId="5B324C30" w:rsidR="00BE63E8" w:rsidRPr="00B426A4" w:rsidRDefault="00BE63E8" w:rsidP="00BE63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6A4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63" w:type="dxa"/>
          </w:tcPr>
          <w:p w14:paraId="5D053681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5A6C40" w14:textId="1467611C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1F78DFF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010F32B4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3F18C64F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E63E8" w:rsidRPr="00B426A4" w14:paraId="42613966" w14:textId="77777777" w:rsidTr="00BE63E8">
        <w:trPr>
          <w:trHeight w:val="269"/>
        </w:trPr>
        <w:tc>
          <w:tcPr>
            <w:tcW w:w="479" w:type="dxa"/>
          </w:tcPr>
          <w:p w14:paraId="2A1DC8BD" w14:textId="33A1B032" w:rsidR="00BE63E8" w:rsidRPr="00B426A4" w:rsidRDefault="00BE63E8" w:rsidP="00BE63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6A4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763" w:type="dxa"/>
          </w:tcPr>
          <w:p w14:paraId="682EEC3C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CFC8CF" w14:textId="2C08C9B5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3576D57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6C0A68A9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665E153A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E63E8" w:rsidRPr="00B426A4" w14:paraId="16D5C2F3" w14:textId="77777777" w:rsidTr="00BE63E8">
        <w:trPr>
          <w:trHeight w:val="250"/>
        </w:trPr>
        <w:tc>
          <w:tcPr>
            <w:tcW w:w="479" w:type="dxa"/>
          </w:tcPr>
          <w:p w14:paraId="578DD360" w14:textId="5CF13113" w:rsidR="00BE63E8" w:rsidRPr="00B426A4" w:rsidRDefault="00BE63E8" w:rsidP="00BE63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6A4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763" w:type="dxa"/>
          </w:tcPr>
          <w:p w14:paraId="36B55302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E3C40A" w14:textId="6B299E93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AE48023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7B1483A5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D0B5557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E63E8" w:rsidRPr="00B426A4" w14:paraId="4D05506A" w14:textId="77777777" w:rsidTr="00BE63E8">
        <w:trPr>
          <w:trHeight w:val="269"/>
        </w:trPr>
        <w:tc>
          <w:tcPr>
            <w:tcW w:w="479" w:type="dxa"/>
          </w:tcPr>
          <w:p w14:paraId="60390817" w14:textId="2BF4879C" w:rsidR="00BE63E8" w:rsidRPr="00B426A4" w:rsidRDefault="00BE63E8" w:rsidP="00BE63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6A4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763" w:type="dxa"/>
          </w:tcPr>
          <w:p w14:paraId="1E333364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A49DAD" w14:textId="653E32E4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341AE92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49D2DDC5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3992BA64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E63E8" w:rsidRPr="00B426A4" w14:paraId="544D1E20" w14:textId="77777777" w:rsidTr="00BE63E8">
        <w:trPr>
          <w:trHeight w:val="250"/>
        </w:trPr>
        <w:tc>
          <w:tcPr>
            <w:tcW w:w="479" w:type="dxa"/>
          </w:tcPr>
          <w:p w14:paraId="5FB6B204" w14:textId="106A8966" w:rsidR="00BE63E8" w:rsidRPr="00B426A4" w:rsidRDefault="00BE63E8" w:rsidP="00BE63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6A4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763" w:type="dxa"/>
          </w:tcPr>
          <w:p w14:paraId="21617F40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D836EA" w14:textId="2D473FA6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BFABB0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1F2A625F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380C8B69" w14:textId="77777777" w:rsidR="00BE63E8" w:rsidRPr="00B426A4" w:rsidRDefault="00BE63E8" w:rsidP="00F71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B710DCB" w14:textId="77777777" w:rsidR="006C6390" w:rsidRPr="00B426A4" w:rsidRDefault="006C6390" w:rsidP="00F71CDF">
      <w:pPr>
        <w:rPr>
          <w:rFonts w:ascii="Arial" w:hAnsi="Arial" w:cs="Arial"/>
          <w:b/>
          <w:bCs/>
          <w:sz w:val="28"/>
          <w:szCs w:val="28"/>
        </w:rPr>
      </w:pPr>
    </w:p>
    <w:sectPr w:rsidR="006C6390" w:rsidRPr="00B426A4" w:rsidSect="001710CF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1581" w14:textId="77777777" w:rsidR="000C7757" w:rsidRDefault="000C7757" w:rsidP="006C6390">
      <w:r>
        <w:separator/>
      </w:r>
    </w:p>
  </w:endnote>
  <w:endnote w:type="continuationSeparator" w:id="0">
    <w:p w14:paraId="0E34EA69" w14:textId="77777777" w:rsidR="000C7757" w:rsidRDefault="000C7757" w:rsidP="006C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28593761"/>
      <w:docPartObj>
        <w:docPartGallery w:val="Page Numbers (Bottom of Page)"/>
        <w:docPartUnique/>
      </w:docPartObj>
    </w:sdtPr>
    <w:sdtContent>
      <w:p w14:paraId="1B79DBD7" w14:textId="1644BA30" w:rsidR="006C6390" w:rsidRDefault="006C6390" w:rsidP="00DD4F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8B2791" w14:textId="77777777" w:rsidR="006C6390" w:rsidRDefault="006C6390" w:rsidP="006C63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8758161"/>
      <w:docPartObj>
        <w:docPartGallery w:val="Page Numbers (Bottom of Page)"/>
        <w:docPartUnique/>
      </w:docPartObj>
    </w:sdtPr>
    <w:sdtContent>
      <w:p w14:paraId="2A2CB969" w14:textId="4F38FC78" w:rsidR="006C6390" w:rsidRDefault="006C6390" w:rsidP="00DD4F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81B5EB" w14:textId="77777777" w:rsidR="006C6390" w:rsidRDefault="006C6390" w:rsidP="006C63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EA5F" w14:textId="77777777" w:rsidR="000C7757" w:rsidRDefault="000C7757" w:rsidP="006C6390">
      <w:r>
        <w:separator/>
      </w:r>
    </w:p>
  </w:footnote>
  <w:footnote w:type="continuationSeparator" w:id="0">
    <w:p w14:paraId="4AE6A4E3" w14:textId="77777777" w:rsidR="000C7757" w:rsidRDefault="000C7757" w:rsidP="006C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D2903"/>
    <w:multiLevelType w:val="hybridMultilevel"/>
    <w:tmpl w:val="34B8B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2249D"/>
    <w:multiLevelType w:val="multilevel"/>
    <w:tmpl w:val="94227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491CB6"/>
    <w:multiLevelType w:val="hybridMultilevel"/>
    <w:tmpl w:val="4788B81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41465">
    <w:abstractNumId w:val="0"/>
  </w:num>
  <w:num w:numId="2" w16cid:durableId="1435515713">
    <w:abstractNumId w:val="1"/>
  </w:num>
  <w:num w:numId="3" w16cid:durableId="46041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83"/>
    <w:rsid w:val="000313DA"/>
    <w:rsid w:val="00081D0F"/>
    <w:rsid w:val="000C7757"/>
    <w:rsid w:val="00131568"/>
    <w:rsid w:val="001710CF"/>
    <w:rsid w:val="001B6BCA"/>
    <w:rsid w:val="001D772A"/>
    <w:rsid w:val="001E6217"/>
    <w:rsid w:val="002127B2"/>
    <w:rsid w:val="00214FA6"/>
    <w:rsid w:val="00242311"/>
    <w:rsid w:val="00250313"/>
    <w:rsid w:val="00280188"/>
    <w:rsid w:val="002853B9"/>
    <w:rsid w:val="003B2516"/>
    <w:rsid w:val="003C66D9"/>
    <w:rsid w:val="0041531A"/>
    <w:rsid w:val="00481E84"/>
    <w:rsid w:val="00521E82"/>
    <w:rsid w:val="005E4DBD"/>
    <w:rsid w:val="00606713"/>
    <w:rsid w:val="00636D51"/>
    <w:rsid w:val="00676D8C"/>
    <w:rsid w:val="006C6390"/>
    <w:rsid w:val="007122C6"/>
    <w:rsid w:val="00716C08"/>
    <w:rsid w:val="007630B6"/>
    <w:rsid w:val="00776174"/>
    <w:rsid w:val="007D7A55"/>
    <w:rsid w:val="00842F7E"/>
    <w:rsid w:val="00921E49"/>
    <w:rsid w:val="00954B68"/>
    <w:rsid w:val="00A000C7"/>
    <w:rsid w:val="00B23451"/>
    <w:rsid w:val="00B426A4"/>
    <w:rsid w:val="00B562EC"/>
    <w:rsid w:val="00B94460"/>
    <w:rsid w:val="00BE63E8"/>
    <w:rsid w:val="00C27FD5"/>
    <w:rsid w:val="00C307FC"/>
    <w:rsid w:val="00C6555E"/>
    <w:rsid w:val="00C86E83"/>
    <w:rsid w:val="00C96A15"/>
    <w:rsid w:val="00CB4B9D"/>
    <w:rsid w:val="00D1017A"/>
    <w:rsid w:val="00D3123C"/>
    <w:rsid w:val="00D54C99"/>
    <w:rsid w:val="00D60183"/>
    <w:rsid w:val="00E7643D"/>
    <w:rsid w:val="00EB72CB"/>
    <w:rsid w:val="00F27AB4"/>
    <w:rsid w:val="00F56C6A"/>
    <w:rsid w:val="00F6261A"/>
    <w:rsid w:val="00F66FE7"/>
    <w:rsid w:val="00F7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B6B8"/>
  <w15:chartTrackingRefBased/>
  <w15:docId w15:val="{A36F5E7D-BF10-EA4D-B6AC-85D0377B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8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0C7"/>
    <w:pPr>
      <w:ind w:left="720"/>
      <w:contextualSpacing/>
    </w:pPr>
  </w:style>
  <w:style w:type="table" w:styleId="TableGrid">
    <w:name w:val="Table Grid"/>
    <w:basedOn w:val="TableNormal"/>
    <w:uiPriority w:val="39"/>
    <w:rsid w:val="00F71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C63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390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C6390"/>
  </w:style>
  <w:style w:type="paragraph" w:styleId="Header">
    <w:name w:val="header"/>
    <w:basedOn w:val="Normal"/>
    <w:link w:val="HeaderChar"/>
    <w:uiPriority w:val="99"/>
    <w:unhideWhenUsed/>
    <w:rsid w:val="00250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313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3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311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4231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23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3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231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Acaba</dc:creator>
  <cp:keywords/>
  <dc:description/>
  <cp:lastModifiedBy>Jeffry Acaba</cp:lastModifiedBy>
  <cp:revision>32</cp:revision>
  <dcterms:created xsi:type="dcterms:W3CDTF">2021-09-24T12:29:00Z</dcterms:created>
  <dcterms:modified xsi:type="dcterms:W3CDTF">2022-12-12T16:32:00Z</dcterms:modified>
</cp:coreProperties>
</file>